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dwnn9whhioxbsvuvelkg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15 ноября 2001 года N 709            ПОСТАНОВЛЕНИЕ ПРАВИТЕЛЬСТВА КЫРГЫЗСКОЙ РЕСПУБЛИКИ                 О проекте Закона Кыргызской Республики       "О микрофинансовых организациях в Кыргызской Республике"     Правительство Кыргызской Республики постановляет:    1.   Согласиться  с  проектом  Закона  Кыргызской  Республики   "Омикрофинансовых организациях в Кыргызской Республике".    2. Направить  вышеназванный  законопроект  на рассмотрение ЖогоркуКенеша Кыргызской Республики.    3. Назначить Сарбанова У.К. - председателя правления Национальногобанка    Кыргызской    Республики   (по   согласованию)    официальнымпредставителем  Правительства Кыргызской Республики  при  рассмотренииданного проекта Закона палатами Жогорку Кенеша Кыргызской Республики.     Премьер-министр Кыргызской Республики             К.Бакиев                                  Проект                       ЗАКОН КЫРГЫЗСКОЙ РЕСПУБЛИКИ         О микрофинансовых организациях в Кыргызской Республике                                 Глава 1                            Общие положения     Статья 1. Определения     1.   Микрофинансовой   организацией  является   специализированноефинансово-кредитное     учреждение     (микрофинансовая      компания,микрокредитная  компания,   микрокредитное агентство),  созданное  какюридическое  лицо,  в  целях микрокредитования определенных  категорийфизических и юридических лиц.    Микрофинансовая  организация  осуществляет  свою  деятельность  наосновании  лицензии  (свидетельства)  Национального  банка  КыргызскойРеспублики  (далее - Национальный банк).  Микрофинансовая  организацияне  является банком и может осуществлять отдельные банковские операциив  соответствии с требованиями настоящего Закона.    2.    Микрофинансовой    компанией   является   специализированноефинансово-кредитное   учреждение   в   форме   акционерного   обществаоткрытого   или   закрытого  типа,   осуществляющее  микрокредитованиеотдельных  категорий юридических и физических лиц за счет собственных,привлеченных средств и средств донорских организаций,  заемных средствместных  и международных финансовых институтов, и иные виды банковскихопераций,  в  том  числе привлечение срочных вкладов  (депозитов)   отфизических  и  юридических лиц, в соответствии с настоящим Законом.    3. Микрокредитной компанией является специализированное  кредитноеучреждение,   созданное  как юридическое лицо в любой  организационно-правовой   форме  коммерческой  организации,   имеющее   свидетельствоНационального   банка   и  осуществляющее  кредитование  физических  июридических лиц только за счет собственных средств и средств донорскихорганизаций,  заемных  средств  местных  и  международных   финансовыхинститутов в соответствии с настоящим Законом.    4. Микрокредитным агентством является специализированное кредитноеучреждение,   созданное  как юридическое лицо в любой  организационно-правовой   форме   некоммерческой организации,  имеющее  свидетельствоНационального  банка  и  осуществляющее  кредитование  физических    июридических лиц только за счет собственных средств и средств донорскихорганизаций,  заемных  средств  местных  и  международных   финансовыхинститутов,  в соответствии с уставными целями организации.    Микрокредитные  агентства  не распределяют  прибыль  между  своимиучредителями  или  участниками,  и направляют всю прибыль  на  решениеуставных   целей   в   соответствии  с  законодательством   КыргызскойРеспублики.    5.  "Аффилированное  лицо  микрофинансовой  организации"  -  любоефизическое   (инсайдер)   или   юридическое   лицо   (за   исключениемгосударственных органов,  осуществляющих контроль за его деятельностьюв  рамках  предоставленных им полномочий),  которое имеет право  прямоили  косвенно определять решения или оказывать влияние на  принимаемыемикрофинансовой  организацией решения,  в том числе  в  силу  договора(включая  устный   договор) или иной сделки, а также любое  физическое(инсайдер)   или   юридическое  лицо,   в   отношении   которого   этоаффилированное   лицо   имеет  такое  право.    Аффилированным   лицоммикрофинансовой   компании   также   признаются   его   исполнительныедолжностные лица, акционер (участник) или любое предприятие, владеющеепятью и более процентами его голосующих акций (вкладов, паев).    6.   "Микрокредит"   -  это  денежные  средства,   предоставляемыемикрофинансовой  организацией  определенным  категориям  физических  июридических лиц для решения целей микрофинансовой организации.    Круг   лиц   для  выдачи  микрокредитов  устанавливается   уставоммикрофинансовой     организации   и   должен   соответствовать    целимикрофинансовой организации.    7.  Выдача   микрокредитов   оформляется   кредитным  договором  всоответствии  с  требованиями  законодательства,   в  том  числе   подсубсидиарную ответственность группы лиц.    8.   Деятельность   микрокредитной  компании  и    микрокредитногоагентства подлежит учетной регистрации в Национальном банке с  выдачейсвидетельства.    9. Деятельность  иных видов финансово-кредитных учреждений,  в томчисле  кредитных  союзов,  регулируется Законом Кыргызской  Республики"О  кредитных союзах" и иными нормативными правовыми актами КыргызскойРеспублики.     Статья 2. Цель микрофинансовой организации     Целью    деятельности   микрофинансовых   организаций     являетсяосуществление  доступных услуг по микрофинансированию для  преодолениябедности,    повышения   уровня   занятости,    содействия    развитиюпредпринимательства   и  социальной мобилизации  населения  КыргызскойРеспублики.     Статья 3. Наименование микрофинансовой организации     1.  Микрофинансовая   организация должна  использовать  только  тонаименование,  которое приведено в уставе микрофинансовой  организациии  в зависимости от  своего  вида  в  своем  наименовании использоватьслова    "микрофинансовая   компания",    "микрокредитная   компания","микрокредитное   агентство",    а  в   своем   кратком   наименованиисоответственно аббревиатуры "МФК", "МКК", "МКА".    2. Микрофинансовая  организация  не может ни в одном из документовобъявлений   или   рекламных   материалах  использовать   наименованиеотличное от того, которое приведено в его уставе.    3. Микрофинансовая организация не имеет права использовать в своемнаименовании       или       символике      слова      "национальный","государственный",  "Кыргызская Республика",   "Кыргызстан"  на  любомязыке,  в любом сочетании.    4. Термины "микрофинансовая компания",  "микрокредитная компания","микрокредитное  агентство" или аббревиатуры "МФК", "МКК",  "МКА"  иликакие-либо   слова   в  комбинации  с  этими  терминами   могут   бытьиспользованы в фирменном  наименовании и в целях рекламирования толькотой  микрофинансовой организации, которая действует в  соответствии  слицензией (свидетельством) в рамках настоящего Закона.    5.   Изменение   наименования,   местонахождения   микрофинансовойорганизации    осуществляется    после  предварительного   уведомленияНационального  банка  с  представлением подтверждающих  документов,  атакже  микрофинансовая  организация обязана в течение трех  дней  датьуведомление об этом в средствах массовой информации.     Статья 4. Разграничение ответственности Кыргызской Республики и                      микрофинансовых организаций     1.  Микрофинансовые   организации не  отвечают  по  обязательствамКыргызской Республики,  равно как и Кыргызская Республика не  отвечаетпо  обязательствам микрофинансовых организаций за исключением случаев,когда стороны добровольно принимают на себя такие обязательства.    2.  Микрофинансовые  организации  не  отвечают  по  обязательствамНационального  бачка,  равно как и Национальный банк не  отвечает   пообязательствам микрофинансовых организаций.     Статья 5. Независимость микрофинансовых организаций в Кыргызской                              Республике     1.  Микрофинансовые  организации  самостоятельно   организуют    иосуществляют     свою    деятельность    в    пределах    компетенции,предоставленной им настоящим Законом, Законом Кыргызской Республики "Обанках   и   банковской   деятельности   в   Кыргызской   Республики",нормативными   правовыми   актами   Национального   банка   и   другимзаконодательством Кыргызской Республики.    2. Органам  государственной  власти  и управления и их должностнымлицам  запрещается  вмешательство в любой форме  в  решение  вопросов,связанных  с  деятельностью  нефинансовых организаций  за  исключениемслучаев, установленных законодательством Кыргызской Республики.    3. Размер  ставки процента,  комиссионного вознаграждения и оплатыза     услуги    самостоятельно    устанавливаются    микрофинансовымиорганизациями в соответствии с договором, заключаемым с клиентом.     Статья 6. Объединения микрофинансовых организаций     1. В целях координации своей деятельности,  защиты и представленияобщих  интересов, выполнения совместных проектов и в  других  подобныхцелях   микрофинансовые   организации могут создавать  ассоциации  илидругие  подобные  объединения, членами которых  могут  быть  наряду  смикрофинансовыми    организациями   другие  иностранные   граждане   июридические  лица  или  физические  и  юридические  лица  -   гражданеКыргызской Республики.    2.  Ассоциации   или  другие подобные объединения  микрофинансовыхорганизаций     должны    выполнять    требования     антимонопольногозаконодательства.     Микрофинансовым     организациям     запрещаетсяиспользовать  ассоциации,  либо другие подобные  объединения  в  целяхустановления   размеров  процентных  ставок,   размеров  комиссионноговознаграждения  или  взносов, направленных на ограничение  конкуренцииили монополизацию рынка.     Статья 7. Филиалы и представительства микрофинансовых организаций     1. Филиалом микрофинансовой организации является  ее  обособленноеподразделение,  не  являющееся юридическим  лицом,  расположенное  внеместа  его  нахождения,  и осуществляющее все и/или часть операций  наосновании  положения,  утвержденного  микрофинансовой  организацией  идействующее в пределах полномочий, предоставленных ему микрофинансовойорганизацией.    Филиал  имеет   единый  с  микрофинансовой  организацией  уставныйкапитал,  баланс,  а  также  наименование,  полностью  совпадающее   снаименованием   микрофинансовой  организации   с   добавлением   слова"филиал".    Руководители  филиала  назначаются создавшей  его  микрофинансовойорганизацией  и  действуют на основании выданной  им  в  установленномпорядке доверенности.    2.  Представительством  микрофинансовой  организации  является  ееобособленное   подразделение,    не  являющееся   юридическим   лицом,осуществляющее  защиту  и представительство интересов  микрофинансовойорганизации, а также совершающее от имени микрофинансовой  организациисделки    и    иные   правомерные  действия   согласно   утвержденномумикрофинансовой организацией положению о представительстве.    3.  Филиал  и/или  представительство  микрофинансовой  организацииоткрывается  с  предварительного  уведомления   Национального   банка.Порядок   открытия    филиалов   и  представительств   микрофинансовойорганизации устанавливается нормативными актами Национального банка.    4.  Филиалы  и  представительства микрофинансовой  организации  неподлежат  регистрации в местных органах власти, кроме как  прохождениеучетной регистрации филиала и/или представительства в органах юстиции.    5.  Изменение  наименования, местонахождения,  видов  деятельностифилиала   и/или  представительства  микрофинансовой организации  можетбыть осуществлено после уведомления Национального банка.    6.  Национальный  банк  вправе  требовать  информацию  и  издаватьнормативные   акты,    относящиеся   к   деятельности    филиалов    ипредставительств микрофинансовых организаций.    7.   Действия   филиала  и/или  представительства  микрофинансовойорганизации  рассматриваются как действия микрофинансовой организации,причем   их   создавшая  микрофинансовая  организация  несет    полнуюответственность    за   действия   филиала   и/или   представительствамикрофинансовой организации.     Статья 8. Сделки, осуществляемые микрофинансовыми организациями     1.  Микрофинансовая  организация,  помимо  осуществления  основнойдеятельности   по  микрокредитованию,  также вправе осуществлять  иныесделки   для   обеспечения  их  деятельности,   в    соответствии    сзаконодательством Кыргызской Республики, в том числе:    1) изымать и реализовывать заложенное  залогодателем  имущество  впогашение обязательств перед микрофинансовой организацией;    2) оказывать консультационные и информационные услуги, связанные спредоставлением услуг по микрокредитованию;    3) заимствовать средства  у  международных  донорских  организацийбанков и финансово-кредитных учреждений.    2.   Микрофинансовая   организация  может  приобретать,   владеть,пользоваться,  отчуждать собственность в соответствии с ограничениями,приведенными   в   данном   Законе,   а  также    в    соответствующемзаконодательстве Кыргызской  Республики и в своих собственных уставныхдокументах  и  осуществлять иные сделки, связанные  с  предоставлениемуслуг  по  микрофинансированию,  необходимые   для  обеспечения  своейдеятельности в соответствии с законодательством Кыргызской Республики.    3. Микрокредит,  выдаваемый  клиентам микрофинансовой организации,может   быть  обеспечен  залогом,  гарантией,  различными  финансовымиинструментами     или   другими   средствами    в    соответствии    сзаконодательством Кыргызской Республики.     Статья 9. Лицензирование деятельности микрофинансовых организаций     1. Для начала  осуществления  своей  деятельности  микрофинансоваякомпания   обязана  получить  лицензию Национального  банка  на  правопроведения   отдельных   банковских   операций,   в   соответствии   стребованиями  настоящего  Закона  и  нормативных  актов  Национальногобанка.    2.  Для  начала  осуществления  своей деятельности  микрокредитнаякомпания и/или микрокредитное агентство обязаны получить свидетельствоНационального  банка  об  учетной регистрации микрокредитной  компаниии/или  микрокредитного агентства. Свидетельство об учетной регистрациивыдается  микрокредитным  компаниям и  микрокредитным   агентствам   вупрощенном  порядке,  установленном нормативными актами  Национальногобанка.     Статья 10. Реорганизация и/или ликвидация микрофинансовых                              организаций     1.   Микрофинансовая  организация  может  быть  реорганизована  порешению   Национального   банка  в  соответствии  с  законодательствомКыргызской Республики.    2.  Микрофинансовая   организация   может  быть  ликвидирована   вдобровольном  порядке,  в соответствии с законодательством  КыргызскойРеспублики, при этом микрофинансовая организация должна сдать оригиналлицензии  (свидетельства) Национальному банку в течение трех  дней   смомента  принятия   решения   о ликвидации в  добровольном  порядке  идолжна  прекратить осуществление операций,  предусмотренных лицензией,с момента принятия решения о ликвидации.    3. В случае ликвидации микрокредитного  агентства  все  имущество,оставшееся  после  удовлетворения исков  кредиторов,  направляется  нарешение уставных целей некоммерческой организации.    4. В  случае  неплатежеспособности (банкротства),  микрофинансоваяорганизация    ликвидируется    как    банк    в    соответствии     сзаконодательством Кыргызской Республики о банкротстве.     Статья 11. Резервы микрофинансовой организации     1.  Микрофинансовая   организация  классифицирует  свои  активы  икредитный  портфель,   формирует  резервы  на  покрытие  потенциальныхкредитных  потерь  в соответствии с нормативными актами,   издаваемымиНациональным банком.    2.  Формирование   резервов  на покрытие  потенциальных  кредитныхпотерь,    списание  сомнительных  и  убыточных   долгов,    а   такжекорректировка резервов  на покрытие потенциальных кредитных  потерь  иубытков   производятся   в   соответствии   с   нормативными    актамиНационального банка.    3.  Затраты  по  формированию резервов на  покрытие  потенциальныхкредитных потерь и убытков рассматриваются как затраты микрофинансовойорганизации,  вычитаемые из налогооблагаемой  базы  в  соответствии  сналоговым законодательством Кыргызской Республики.                                 Глава 2         Лицензирование деятельности микрофинансовых компаний     Статьи 12. Документы, необходимые для получения лицензии     1.    Для     получения   лицензии   на   осуществление   операциймикрофинансовой компании заявитель должен представить  в  Национальныйбанк следующие документы в двух экземплярах:    1)   заявление   о   выдаче  лицензии  по   форме,   установленнойнормативными актами Национального банка;    2)  копии  учредительных  документов  создаваемой  микрофинансовойкомпании, заверенные нотариально;    3) общую организационную структуру микрофинансовой компании;    4) копию  свидетельства  государственной  регистрации юридическоголица;    5) список  членов  органов  управления  микрофинансовой компании иданные  об  их  соответствии требованиям профессиональной пригодности,установленным Национальным банком;    6) документ, подтверждающий внесение платы за выдачу лицензии;    7) документ,  подтверждающий внесение средств в качестве уставногокапитала   микрофинансовой   компании   на   накопительный   счет    вкоммерческом банке.    2. Национальный банк вправе определить дополнительную  информацию,которую должны представить заявители для получения лицензии.     Статья 13. Условия рассмотрения заявления на получение лицензии     1.  Национальный  банк  должен  выдать  лицензию,  либо  отказ  позаявлению  на  получение  лицензии  в  течение  одного  месяца   послеполучения  заявления  и всех требуемых документов для  микрофинансовыхкомпаний.    2. Положительным ответом  для  микрофинансовой  компании  являетсяписьмо-согласие  на   государственную регистрацию (перерегистрацию)  ворганах   юстиции  Кыргызской  Республики  по  форме  и   в   порядке,установленном Национальным  банком  и Министерством юстиции КыргызскойРеспублики    для   финансово-кредитных   учреждений,    лицензируемыхНациональным банком.    3.    В   случае   изменения   в   отношении   любой   информации,предоставленной  Национальному  банку,   заявитель  должен  немедленноуведомить   Национальный   банк и должен предоставить  в  Национальныйбанк  документы,   содержащие изменения в течение  3  дней  с  моментавозникновения   изменений. Национальный  банк  может  продлить  периодрассмотрения на десять рабочих дней.  В случае если Национальный  банкпосчитает   изменение   информации  существенным,   он  вправе  начатьзаново  отсчет  срока  рассмотрения со дня  получения  уведомления  обизменениях первоначальных сведений.    4.  В  случае если документы, полученные Национальным  банком,  несоответствуют  требованиям Национального банка на получение  лицензии,отсчет  срока рассмотрения начинается со дня получения удовлетворяющихтребованиям документов.    5. В  случае  отказа в выдаче лицензии микрофинансовой организацииили    отзыва    заявления   на   получение   лицензии    учредителямимикрофинансовой    организации,     один     экземпляр     документов,представленных для получения лицензии не подлежит возврату.     Статья 14. Основания для отказа в выдаче лицензии     1. Национальный банк может отказать в выдаче лицензии по любой  изнижеследующих причин:    1) несоответствия представленных документов требованиям настоящегоЗакона   и   требованиям,   предъявляемым  согласно   законодательствуКыргызской Республики;    2)  предоставления   недостоверной  информации,   содержащейся   вдокументах на получение лицензии;    3) невнесения платы за выдачу лицензии;    4) наличия решения суда в отношении  заявителя,  запрещающего  емуосуществлять данный вид деятельности;    5) несоответствия другим положениям, определенным в соответствии снормативными  актами,  выпущенными Национальным банком  во  исполнениеданного Закона;    6)   иным    причинам,   предусмотренным   настоящим   Законом   изаконодательными актами Кыргызской Республики.    2.  Национальный  банк  должен предоставить  заявителю  письменноеуведомление,  с указанием причин, на основании которых было отказано ввыдаче лицензии.     Статья 15. Изменение информации в документах после получения                               лицензии     1.  Предварительное  одобрение Национального  банка  требуется  последующим   дополнениям   или  изменениям  в   отношении   информации,представленной  для  получения  лицензии  и  создания  микрофинансовойкомпании:    1) любые  дополнения,  осуществленные  в  учредительных документахмикрофинансовой компании;    2)  любые  изменения в любые другие документы  или  в  информацию,которая  требовалась для включения в перечень документов на  получениелицензии;    3)   изменения   в  составе  органов  управления   микрофинансовойкомпании;    4) другие изменения,  указанные в нормативных  актах,  выпускаемыхНациональным банком.    2. Национальный банк в течение 15  рабочих  дней  после  полученияуведомления    о   предполагаемых  изменениях  и  дополнениях   выдаетсогласие   или   отказ  на  внесение  предполагаемых   изменений   илидополнений.    3.  Любое  предполагаемое  изменение  или  дополнение  может  бытьотклонено  Национальным  банком на том же  самом  основании,   котороепредусмотрено для отказа в выдаче лицензии.                                 Глава 3                       Микрофинансовые компании     Статья 16. Организационно-правовая форма микрофинансовой компании     1. Микрофинансовая компания  создается  как  акционерное  обществооткрытого  или закрытого типа и действует на основании своего  устава,в  соответствии с требованиями настоящего Закона и других  нормативныхправовых актов Кыргызской Республики.    2.    Вся    деятельность   микрофинансовой   компании    подлежитограничениям,  определенным в настоящем Законе и в нормативных  актах,изданных Национальным банком в соответствии с настоящим Законом.    3.  Все   изменения  и  дополнения,  вносимые  в  устав  и  другиеучредительные     документы    микрофинансовой    компании      должнырегистрироваться    в   порядке,   предусмотренном   законодательствомКыргызской  Республики. Изменения и дополнения,  вносимые  в  устав  иучредительные документы, должны быть одобрены Национальным  банком  доих регистрации в органах юстиции.    4.  В  случае  внесения  изменений  и  дополнений  в  устав  и/илиучредительные   документы  микрофинансовой  компании,    связанные   свеличиной   уставного  капитала,   микрофинансовая   компания   должнауведомить   Национальный  банк  об  итогах  окончательной  регистрацииэмиссии  ценных  бумаг  в соответствии с законодательством  КыргызскойРеспублики  о  ценных   бумагах, в течение  одного  месяца  с  моментапризнания выпуска состоявшимся.     Статья 17. Микрофинансовая компания и ее учредители     Учредителями  и  акционерами микрофинансовой компании  могут  бытьфизические  и юридические лица - резиденты или нерезиденты  КыргызскойРеспублики при условии, что:    1) доля юридического лица (за исключением лица,  которое приведенов   подпункте  2 пункта 1 настоящей статьи) не может в совокупности  сдолей   любого   другого   юридического  лица,  контролирующего   его,контролируемого  им   или  находящегося под  общим  с  ним  контролем,превышать 20 процентов голосующих акций микрофинансовой компании;    2) любая международная финансовая организация,  оказывающая помощьв   поддержке   экономик    развивающихся    стран;    микрофинансоваякомпания,  банк  или любое другое юридическое лицо,   подпадающее  подкритерии, приведенные в нормативных актах Национального  банка,  можетвладеть   100  процентов (или менее) голосующих акций  микрофинансовойкомпании.     Статья 18. Капитал микрофинансовой компании     1. Основу  капитала  микрофинансовой компании составляет полностьюоплаченный  уставный капитал.  В состав капитала входит  только  такойуставный   капитал,   по  которому микрофинансовая компания  не  имеетобязательств   по   возврату  средств,  вложенных   ее   учредителями,акционерами.    2. Уставный  капитал микрофинансовой компании формируется только внациональной   валюте   Кыргызской   Республики   за   счет    средствучредителей    (акционеров).    Формирование     уставного    капиталамикрофинансовых  компаний  за счет основных средств  и  нематериальныхактивов не допускается.    3. До  получения  лицензии микрофинансовая компания обязана внестиминимальный  уставный капитал на накопительный  счет,   открываемый  вкоммерческом банке Кыргызской Республики.    4.  Национальный  банк  устанавливает экономические  нормативы  поопределению  стандарта  адекватности  капитала,  минимальные   размерыуставного  капитала  микрофинансовой  компании,   а  также  определяетструктуру капитала микрофинансовой компании.    5. Размер уставного капитала микрофинансовой  компании  не  долженбыть  ниже  минимальных требований, установленных нормативными  актамиНационального  банка.   Микрофинансовая компания обязана  поддерживатьсобственный   капитал   на уровне не ниже размера  уставного  капиталамикрофинансовой компании.     Статья 19. Особенности лицензирования микрофинансовой компании     Микрофинансовые компании,  претендующие на получение  лицензии  направо  привлечения депозитов от своего имени на условиях,  оговоренныхс    вкладчиком,    дополнительно   к   вышеперечисленным   документампредставляют документы,  предусмотренные  статьей 14 Закона КыргызскойРеспублики   "О   банках  и  банковской  деятельности   в   КыргызскойРеспублике".     Статья 20. Операции, осуществляемые микрофинансовой компанией     1.   Микрофинансовая   компания   может   осуществлять   следующиебанковские  операции  при  условии,  что  такие  операции  указаны   влицензии:    1) выдача кредитов (обеспеченные и необеспеченные микрокредиты) засчет  собственных или донорских средств,  на условиях,  оговоренных  сзаемщиком;    2) прием  срочных  вкладов  (депозиты) от физических и юридическихлиц на условиях возвратности в целях накопления сбережений клиентов;    3) покупка и продажа долговых обязательств (факторинг);    4)   осуществление   операций   по   финансовому   лизингу,    гдемикрофинансовая компания выступает как посредник между поставщиком илипроизводителем имущества, финансируя продажу имущества поставщика  илипроизводителя  путем  покупки  у него и продажи  на  условиях  кредитапокупателю.    2. В течение первых двух лет с момента начала  своей  деятельностимикрофинансовая   компания не может получить  право  на  осуществлениеоперации,  указанной  в  подпункте 2 пункта  1  настоящей  статьи,  заисключением случаев:    1)   если  организация  осуществляла  деятельность  до  вступлениянастоящего Закона в силу, и на законном основании принимала  вклады  ивыдавала кредиты в течение двух лет до получения настоящей лицензии, именяет организационно-правовую форму  в  целях  получения  лицензии  вкачестве  микрофинансовой компании,  и при условии,  что  Национальныйбанк  удостоверится в том,  что по сути это то же лицо, осуществлявшеедеятельность ранее;    2)   когда  лицо,  учрежденное  в  качестве  кредитного  союза   всоответствии с Законом Кыргызской  Республики  "О  кредитных  союзах",активно  действует   и принимает вклады на взаимной  основе  и  выдаеткредиты в течение двух лет с момента вступления данного закона в  силуи  меняет   организационно-правовую  форму  на акционерное общество  вцелях  получения лицензии в качестве микрофинансовой  компании  и  приусловии,  что Национальный банк удостоверится в том,  что по сути  этото же лицо, осуществлявшее деятельность ранее.    3.  Право,  на  осуществление операции, указанной  в  подпункте  2пункта 1 настоящей статьи,  не могут получить, даже если соответствуютподпунктам   1  и 2 пункта 2 настоящий статьи банки и иные  финансово-кредитные учреждения, если:    1) признаны  неплатежеспособными (банкротом) и подлежат ликвидациии/или реорганизации;    2)   имеются   предупредительные   меры   и   санкции,    влекущиеприостановление   или  ограничение  операций  по   приему   депозитов,временное  (специальное) администрирование, приостановление или  отзывлицензии   в   течение  периода,  определяемого  нормативными   актамиНационального банка;    3)   имеется  решение  суда,  запрещающее  занятие  данным   видомдеятельности.    4.  Микрофинансовая   компания вправе выпускать  простые  акции  идолговые   ценные  бумаги  (включая  конвертируемые  долговые   ценныебумаги)   в  пределах,  допускаемых соответствующим  законодательствомКыргызской Республики.    5.  Национальный  банк  издает нормативные акты,   устанавливающиеограничения для микрофинансовой компании, в том числе:    1) по способу работы с депозитами;    2)   по  использованию  вкладов  физических  лиц  для  дальнейшегокредитования.     Статья 21. Размещение средств     1.   Размещение    средств   микрофинансовой    компании    должноосуществляться   в  соответствии  с  внутренней  кредитной   политикоймикрофинансовой   компании,  подлежащей  утверждению   соответствующиморганом управления.    2. Микрофинансовая компания вправе размещать  депозиты  физическихлиц   только  в  высоколиквидные активы - ценные бумаги  ПравительстваКыргызской   Республики,   ноты  Национального   банка   и    депозитыкоммерческих  банков.  Микрофинансовая  компания  вправе  использоватьпривлеченные    депозиты   физических   лиц   для    микрокредитования(размещения)    только   при    достижении    собственного    капиталамикрофинансовой  компании 10-кратного минимального  размера  уставногокапитала микрофинансовой компании.    3. Микрофинансовая  компания  не  должна  выдавать кредиты третьейстороне    на    приобретение   ценных   бумаг,    выпущенной    самоймикрофинансовой  компанией  или  в  качестве  ценной бумаги  на  такиецели.   Она также не должна выдавать гарантий на кредит другого  лица,взятый  в целях приобретения таких ценных бумаг или предоставить  иныеформы гарантий.     Статья 22. Разрешение конфликта интересов     1. Член  Совета  директоров  микрофинансовой компании во избежаниеконфликта интересов:    1)  действуя  в  качестве  члена Совета директоров  действовать  винтересах  микрофинансовой компании,  должен предпринимать  усилия  позащите интересов  микрофинансовой  компании,  выносить обоснованные  иразумные  решения  во  время выполнения своих обязанностей,   а  такженести     материальную   ответственность   за   убытки,    причиненныемикрофинансовой   компании  вследствие  недобросовестного   исполненияобязанностей;    2)  не  может  одновременно  быть  членом  Совета  директоров  илиПравления   или  сотрудником  любой  другой  аффилированной   компаниимикрофинансовой компании, действующей в Кыргызской Республике;    3) не должен одновременно занимать пост  в  качестве  должностноголица  или  сотрудника  любого органа государственной  власти,  включаяорганы местного самоуправления;    4) не должен принимать участие в процессе голосования по вопросам,или  каким-либо  образом  влиять  на голосование,   по  которым  имеетличный интерес.    2. Член Правления микрофинансовой компании  должен  действовать  винтересах   микрофинансовой компании,  а не в своих личных  интересах,и  предпринимать  наилучшие  возможные  усилия  по  защите   интересовмикрофинансовой  компании,  а также выносить обоснованные  и  разумныерешения  во  время  выполнения  своих  обязанностей,  а  также   нестиматериальную  ответственность за убытки, причиненные  микрофинансовомуучреждению вследствие недобросовестного исполнения обязанностей.     Статья 23. Операции с аффилированными лицами     1.   Любая  операция  между  микрофинансовой  компанией  и   любымаффилированным  лицом подлежит одобрению со стороны Совета  директоровмикрофинансовой   компании.    Национальный   банк   должен    принятьнормативные   акты   в  отношении   требований   к   операциям   междумикрофинансовой компанией и аффилированным лицом.    2. Микрофинансовая  компания  может участвовать в операциях (кромемикрокредитования  и  финансового лизинга) с  аффилированными   лицамипри  условии,  что  (а)  в отношении любого аффилированного лица общаясумма   операций   не   должна   превышать  установленное   процентноесоотношение к капиталу  и резервам микрофинансовой компании  (как  этоустановлено  в нормативных актах,  издаваемых Национальным  банком)  и(б)   совокупная  сумма  всех   таких  операций  не  должна  превышатьустановленное   процентное   соотношение   к   капиталу   и   резерваммикрофинансовой  компании (как  это  установлено в нормативных  актах,издаваемых Национальным банком).    3.   В   любых   случаях,  в  которые  вовлечены  операции   междумикрофинансовой  компанией  и  аффилированным  лицом,    когда   Советдиректоров отказывается голосовать или не в состоянии принять  решениепо  вопросу,   Совет  может   большинством  голосов   принять  решениепередать данный вопрос на рассмотрение следующего внеочередного Общегособрания  акционеров  или годового собрания акционеров.    4.   Микрофинансовой  компании  запрещается  выдача  микрокредитоваффилированным лицам микрофинансовой компании.     Статьи 24. Квалификация членов Совета директоров и исполнительных               должностных лиц микрофинансовой компании     1.    Национальный   банк   вправе   принять   нормативные   акты,устанавливающие   квалификационные требования по следующим  должностяммикрофинансовой  компании,   привлекающего  депозиты:   члены   Советадиректоров,   члены  Правления,   руководители   крупных   структурныхподразделений и главный бухгалтер.    2.   Члены  Совета  директоров,  члены  Правления  микрофинансовойкомпании,    привлекающего  депозиты,   должны  иметь  соответствующуюпрофессиональную квалификацию и обладать хорошей репутацией.     Статья 25. Процедура изменения состава акционеров микрофинансовой                               компании     1.  Любое  физическое  или юридическое лицо,  желающее  приобрестипакет   акций   микрофинансовой  компании,   дающий  право  прямо  иликосвенно  осуществлять  контроль, или  действующее  вместе  с  другимилицами  или объединениями, обязано до приобретения пакета акций податьзаявку  в  Национальный банк в письменном виде, за  тридцать  дней  допредполагаемой даты приобретения акций.    Под приобретением в настоящей статье понимаются покупка, передача,залог     или    иная   форма   отчуждения   или   обременения   акциймикрофинансовой компании.    Под   контролем    в   настоящей  статье  понимается   способностьконтролировать  прямо или косвенно выборы большинства  членов   Советадиректоров  микрофинансовой компании,  а также  оказывать  влияние  науправление микрофинансовой компании каким-либо другим путем.  Контрольможет   осуществляться   через  владение  пятью  и  более   процентамивыпущенных микрофинансовой компанией акций любого типа с правом голосаили   иным   способом,  позволяющим влиять на принятие  управленческихрешений.    2. Заявки на приобретение акций в порядке,  указанном в  пункте  1настоящей   статьи,   подаются  также  лицами,  которые  в  результатедополнительного    приобретения   акций    микрофинансовой    компаниистановятся  прямо или косвенно владельцами контрольного пакета акций.    3. Национальный банк не позднее тридцати дней с момента  получениязаявки,   а  в  случаях приобретения акций нерезидентом  -  в  течениешестидесяти  дней,   сообщает заявителю в  письменной  форме  о  своемрешении   согласии  или  отказе.  Отказ  должен  быть  мотивирован.  Вслучае, если Национальный банк не сообщил о принятом решении в течениеуказанного  срока,   сделка  по  приобретению   акций  микрофинансовойкомпании считается разрешенной.    4.  Национальный   банк  в  рамках осуществления  своих  надзорныхфункций   может  запрашивать  и  получать  информацию  о    финансовомположении   и деловой репутации акционеров микрофинансовой компании  вслучае  приобретения  ими более пяти процентов  акций  микрофинансовойкомпании.    5.  Национальный  банк  может отказать в удовлетворении  заявки  вслучае, если:    1) приобретение пакета акций может привести к монополии;    2) финансовое состояние приобретающих сторон подвергает  опасностистабильность микрофинансовой компании;    3)  компетенция,   опыт,  квалификация  предложенного  руководствамикрофинансовой компании не соответствуют установленным требованиям;    4)  приобретающие  стороны  не представили  полностью  необходимуюинформацию либо представили искаженную или неверную информацию;    6.   Порядок   подачи   и  рассмотрения  заявки   регламентируетсянормативными актами Национального банка.     Статья 26. Аудит микрофинансовой компании     1. Микрофинансовая  компания  посредством своей службы внутреннегоаудита  осуществляет  любой внутренний аудит с тем,   чтобы  проверитьдостоверность  счетов,  а  также проверить и  оценить  адекватность  иэффективность  своей  системы внутреннего контроля  в  соответствии  сзаконодательством   и  нормативными  актами,  издаваемыми   КыргызскойРеспубликой.    2.  Микрофинансовая  компания  должна  проводить  ежегодный  аудитсилами  независимых  аудиторов,  назначаемых  Советом  микрофинансовойкомпании.  Микрофинансовая компания (по запросу  Национального  банка)обязана   ежегодно  представлять один экземпляр либо копию  ежегодногополного  внешнего аудита без изменений (отчет руководства и финансовыеотчеты)  в течение  30  дней с момента представления внешним аудитороммикрофинансовой компании.    3.  Национальный  банк  издает нормативные акты,   устанавливающиеминимальные требования по проведению ежегодного независимого аудита.     Статья 27. Прозрачность деятельности микрофинансовой компании     Микрофинансовая компания ежегодно публикует в  средствах  массовойинформации     финансовую     отчетность,    прошедшую     независимуюаудиторскую проверку.                                 Глава 4          Микрокредитные компании и микрокредитные агентства     Статья 28. Учредители и учредительные документы микрокредитной                 компании и микрокредитного агентства     1.   Учредителями   микрокредитной  компании  и    микрокредитногоагентства  могут  быть юридические и физические лица,   независимо  отместа  регистрации юридических лиц и места жительства или  гражданствафизических лиц.    2.   Микрокредитная   компания  может  быть  учреждена   в   любойорганизационно-правовой   форме,   предусмотренной   законодательствомКыргызской Республики для коммерческих организаций.    3.   Микрокредитное  агентство  может  быть  учреждено   в   любойорганизационно-правовой   форме,   предусмотренной   законодательствомКыргызской Республики для некоммерческих организаций.    4. Микрокредитная компания и/или микрокредитное  агентство  должноиметь   устав,   содержавший  основные  вопросы,  требуемые   согласногражданскому  законодательству с учетом особенностей,  предусмотренныхнастоящим Законом и иным законодательством Кыргызской Республики.     Статья 29. Операции, осуществляемые микрокредитной компанией и                       микрокредитным агентством     1.   Микрокредитная   компания   осуществляет   выдачу    кредитов(обеспеченные  и  необеспеченные микрокредиты) за счет собственных илизаемных   средств,   средств   донорских  организаций   на   условиях,оговоренных  с  заемщиком,  при  наличии  свидетельства  Национальногобанка.    2.   Микрокредитная  компания  может  дополнительно   осуществлятьследующие банковские операции при условии, что эти операции указаны  влицензии,    полученной  в  соответствии  с  порядком   лицензированиямикрофинансовых  компаний Национальным банком, определенным  настоящимЗаконом:    1) покупать и продавать долговые обязательства (факторинг);    2) осуществлять  операции  по  финансовому лизингу,  где кредитнаякомпания    выступает   как   посредник   между    поставщиком     илипроизводителем  имущества,  финансируя  продажу  имущества  поставщикаили  производителя путем покупки у него и продажи на условиях  кредитапокупателю.    3.   Микрокредитное    агентство  осуществляет   выдачу   кредитов(обеспеченные и необеспеченные микрокредиты) за счет собственных   илизаемных   средств,   средств  донорских  организаций,   на   условиях,оговоренных   с   заемщиком   в  соответствии   с   уставными   целяминекоммерческой   организации, определяемыми  учредителями  и  донорамимикрокредитного агентства.     Статья 30. Капитал микрокредитной компании     1. Основу  капитала  микрокредитной  компании составляет полностьюоплаченный  уставный капитал.  В состав капитала входит  только  такойуставный  капитал,  по  которому  микрокредитная  компания  не   имеетобязательств   по   возврату  средств,  вложенных   ее   учредителями,акционерами.    2. Уставный  капитал  микрокредитной компании формируется только внациональной   валюте   Кыргызской   Республики   за   счет    средствучредителей    (акционеров).    Формирование     уставного    капиталамикрокредитной  компании  за счет основных  средств  и  нематериальныхактивов не допускается.    3. До  получения  свидетельства  микрокредитная  компания  обязанавнести  минимальный  уставный  капитал на  накопительный  (депозитный)счет, открываемый в коммерческом банке Кыргызской Республики.    4. Национальный банк устанавливает  минимальный  размер  уставногокапитала микрокредитной компании.     Статья 31. Особенности функционирования микрокредитных компаний и                        микрокредитных агентств     1.   Микрокредитные   агентства   осуществляют   деятельность    всоответствии     с    законодательство   Кыргызской    Республики    онекоммерческих организациях с учетом особенностей настоящего Закона.    1. Для  начала  осуществления  своей  деятельности и/или агентскихфункций   доноров,   микрокредитная  компания   и/или   микрокредитноеагентство  обязаны   получить  свидетельство  Национального   банка  всоответствии с требованиями нормативных актов Национального банка.    3.    Для   получения   свидетельства   об   учетной   регистрациимикрокредитной  компании  и/или  микрокредитного  агентства  заявительподает следующие документы в двух экземплярах:    1)  заявление  о  выдаче  свидетельства  по  форме,  установленнойнормативными актами Национального банка;    2) копии учредительных документов, заверенные нотариально;    3) копию  свидетельства о государственной регистрации юридическоголица;    4) список  членов органов управления микрокредитной компании и/илимикрокредитного агентства;    5) документ,  подтверждающий внесение средств в качестве уставногокапитала   микрокредитной   компании   на   накопительный   счет     вкоммерческом банке (кроме микрокредитного агентства).    4.  Национальный  банк  должен выдать свидетельство   об   учетнойрегистрации,  либо  отказ  по заявлению на получение  свидетельства  втечение  одного  месяца  после получения заявления  и  всех  требуемыхдокументов для учетной регистрации.    5.  В  случае если документы, полученные Национальным  банком,  несоответствуют   требованиям   Национального   банка    на    получениесвидетельства, отсчет срока рассмотрения начинается со дня   полученияудовлетворяющихтребованиям документов.    6. В случае отказа в выдаче свидетельства либо отзыва заявления наполучение  свидетельства,   один экземпляр документов,  представленныхдля получения свидетельства не подлежит возврату.    7.    В   случае   изменения   в   отношении   любой   информации,предоставленной   Национальному  банку,  заявитель  должен   уведомитьНациональный банк и должен предоставить в Национальный банк документы,содержащие  изменения  в  течение  10  дней  с  момента  возникновенияизменений.    8.  Порядок  выдачи,   отказа  в  выдаче  и  отзыва  свидетельствамикрокредитной  компании  и микрокредитного агентства  устанавливаетсянормативными актами Национального банка.                                 Глава 5        Регулирование деятельности микрофинансовых организаций     Статья 32. Орган регулирования и надзора     1.  Национальный  банк  осуществляет регулирование  и  надзор   задеятельностью микрофинансовых организаций с целью выполнения функций изадач,  возложенных на Национальный банк Законом Кыргызской Республики"О Национальном  банке Кыргызской Республики" и поддержания стабильнойфинансовой системы,  поддержания репутации микрофинансовых  институтовв  Кыргызской  Республике,  защиты  интересов  потребителей,  а  такжеобеспечения выполнения микрофинансовыми организациями соответствующегозаконодательства Кыргызской Республики.    2.  Национальный  банк  выпускает нормативные  акты,  регулирующиедеятельность  микрофинансовых организаций в  дополнение  к  положениямданного   Закона,  а  также  рассматривающие  вопросы  пруденциальногорегулирования, в том числе:    1) минимальный размер уставного капитала;    2) структура и состав капитала;    3) классификация активов и создание резервов на покрытие кредитныхи лизинговых потерь;    4)   другие   экономические  нормативы  (адекватность    капитала,максимальный размер кредита на одного заемщика, ликвидность и другие).    3.   Отдельные  полномочия  Национального  банка,  относящиеся   крегулированию  и  надзору над микрофинансовыми организациями,  включаяразработку  проектов  нормативных актов,   могут   быть   делегированыНациональным банком уполномоченному лицу.    4. Национальный банк вправе установить  более  упрощенный  порядоквыдачи   свидетельства,   регулирования  деятельности   и   проведенияпроверок микрокредитных компаний и микрокредитных агентств.     Статья 33. Меры регулирования, применяемые Национальным банком     Национальный банк обладает правом применить любые из следующих мерпо отношению к микрофинансовым организациям:    1)   устанавливать   финансовые  стандарты,   включая   стандарты,относящееся к минимальным размерам первоначального уставного капитала,структуре   и  характеристикам   уставного   капитала   и    резервам,коэффициенты    адекватности   капитала,     ликвидность,     правила,ограничивающие типы деятельности с различными лицами и размеры   такойдеятельности,   а   также  другие финансовые стандарты,   имеющиеся  вданном  Законе  или необходимые с точки зрения Национального  банка  вцелях  благоразумной   деятельности,  осуществляемой  микрофинансовымикомпаниями и кредитными агентствами;    2)   проверять  деятельность  микрофинансовых  организаций  и   ихфилиалов;    3) давать рекомендации по улучшению  деятельности  микрофинансовыхорганизаций;    4) давать обязательные к исполнению инструкции для микрофинансовыхорганизаций   по   устранению  в  течение  определенного  Национальнымбанком  периода  времени обнаруженных нарушений  и  недостатков  в  ихдеятельности,  которые   противоречат данному Закону  или  нормативнымактам,  издаваемым Национальным банком;    5)  применять   предупредительные меры  и  санкции  (в  том  числештрафные),   предусмотренные  настоящим  Законом,  Законом  КыргызскойРеспублики   "О   банках  и  банковской  деятельности   в   КыргызскойРеспублике",  иными законодательными актами Кыргызской  Республики,  атакже нормативными актами Национального банка;    6)  запрашивать  или  требовать и получать баланс,   отчетность  идругую  документацию  или  информацию о  деятельности  или  операциях,осуществляемых микрофинансовыми организациями;    7)   приостанавливать   или   отзывать  лицензию   (свидетельство)микрофинансовой   организации   или  временно   приостанавливать   илизапрещать    микрофинансовой   организации   осуществлять    операции,разрешенные настоящим Законом;    8)   предпринимать    действия    в  случае   неплатежеспособностимикрофинансовой  организации  в  соответствии  с  Законом   КыргызскойРеспублики  "О банкротстве";    9) предпринимать другие действия,  разрешенные  в  соответствии  снормативными   актами,  издаваемыми Национальным банком в соответствиис   данным   Законом   или   разрешенные   согласно   законодательствуКыргызской Республики.     Статья 34. Проверка деятельности микрофинансовых организаций     1.   Национальный   банк  осуществляет  надзор  за   деятельностьюмикрофинансовых организаций, используя проверки финансовой  отчетностии другой информации,  представляемой микрофинансовыми организациями, иинспекционные проверки на местах.    2. Национальный  банк  вправе делегировать полномочия по проверкампрофессиональным независимым аудиторам.    Должностные  лица  микрофинансовой организации  обязаны  оказыватьсодействие проверяющим лицам, назначенным Национальным банком.    3.   После   предоставления  доказательств  о  своем   назначении,проверяющие лица при проверках имеют право:    1) получать  доступ  к  любым  помещениям (головной офис,  филиал,представительство) микрофинансовой организации в любой  рабочий   деньв  рабочее  время  или  любое другое время, в течение  которого  членынаблюдательного    органа,    органов   управления,     администрации,начальники структурных подразделений или лица,  ответственные за учет,фактически находятся в этих помещениях;    2) беседовать  во время рабочего времени с членами наблюдательногооргана и администрации микрофинансовой организации, ее служащими;    3)  изучать   и  делать копии или выписки из любых документов  илизаписей  (включая  компьютерные  записи),   которые  они,  в  разумныхпределах,  посчитают  нужными и требовать пояснения по этим документамили записям от должностных лиц микрофинансовой организации,  любого изее  сотрудников, или других лиц, которые являются в данное  время  илибыли ее основными учредителями, акционерами, участниками;    4) готовить  инструкции  по  списанию безнадежных долгов,  или длясоздания  и  поддержки  достаточных  резервов  или  соблюдения  другихэкономических норм или настоящего Закона,  других законодательных  илинормативных актов Кыргызской Республики;    5)  осуществлять  другие необходимые меры, связанные  с  проверкойдеятельности микрофинансовой организации.    4.   Полномочия    Национального  банка  по  проведению   проверокмикрофинансовой  организации (и все полномочия,   связанные  с  любымитакими   проверками)  распространяются  в  отношении  любой  компании,имеющей  связанные  интересы (инсайдеры и аффилированные  компании)  смикрофинансовой  организацией и дочерних компаний организации.    В   целях   осуществления  проверок  микрофинансовой  организации,Национальный   банк   вправе  затребовать  консолидированный   баланс,отражающий  общее финансовое положение микрофинансовой  организации  ивсех  ее  дочерних   компаний.  В случаях нарушения настоящего  Законаи/или  банковского законодательства, Национальный банк может применитьк    микрофинансовой  организации  санкции  и  меры,   предусмотренныенастоящим  Законом и другими нормативными правовыми актами  КыргызскойРеспублики.    5.   Проверяющим  сотрудникам  Национального  банка   (аудиторскойкомпании) запрещается разглашать или передавать информацию, полученнуюв   ходе   проверки,    третьим  сторонам,  за  исключением   случаев,предусмотренных законодательством Кыргызской Республики.    6.  Лица,   осуществляющие  проверку,   несут  ответственность  занезаконное   разглашение   или  передачу  третьим   сторонам   данных,полученных     в    ходе   проверки,   в   пределах,   предусмотренныхзаконодательством Кыргызской Республики.     Статья 35. Приостановление и отзыв лицензии (свидетельства)     1. Национальный банк вправе принимать  решение  о  приостановленииили   ограничении   операций  микрофинансовой   организации,   или   оприостановлении  или  отзыве лицензии (свидетельства),  с  соблюдениемусловий  приостановления действия лицензии и его отзыва  определенногозаконодательством, если:    1)  имеет  место  нарушение настоящего Закона, нормативных  актов,изданных Национальным банком в соответствии с этим Законом,  и  другихзаконодательных и нормативных правовых актов Кыргызской Республики;    2) при  несоблюдении  микрофинансовой  организацией  рекомендаций,предупреждений, инструкций или иных санкций Национального банка;    3) при нарушении экономических и  иных  нормативов,  установленныхНациональным банком;    4) имеется угроза платежеспособности или при  неплатежеспособностимикрофинансовой организации;    5)  при  непредставлении  информации,  которая  должна  была  бытьпредставлена  в  Национальный банк, или предоставление  недостоверной,неполной информации;    6) в  других  случаях,  установленных законодательством КыргызскойРеспублики.    2. Решение о приостановлении или ограничении определенных операциймикрофинансовой   организации  или    приостановлении    или    отзывелицензии   (свидетельства),   принятое  Национальным  банком,   должносодержать  описание конкретных фактов нарушений,  по  причине  которыхбыло  принято  решение.   В  случае  приостановления  или  ограниченияопераций  или  приостановления  лицензии,  это  решение  должно  такжесодержать  конкретные ограничения, приостановления  или  другие  меры,которые  будут  применяться и могут включать в себя следующее,  но  неограничиваться только ими:    1) ограничение  на  выплату  дивидендов микрофинансовой компанией,или   любой  из  ее  дочерних  компаний,  расположенных  в  КыргызскойРеспублике;    2) ограничение на рост микрофинансовой организации через запрет насоздание филиалов, представительств, дочерних или иных компаний;    3)  требование  о  продаже микрофинансовой организацией  указанныхактивов и использование вырученной суммы определенным способом;    4)    требование   об   аннулировании   или   внесении    поправокмикрофинансовой  организацией в определенные контракты или соглашения,заключенные   микрофинансовой  организацией,   там,   где   они   былизаключены  в  нарушение законодательства Кыргызской  Республики,   иливоздержалась от заключения таких контрактов в будущем;    5)  требование   к  микрофинансовой организации о  приостановленииопределенных видов или всей деятельности, которая разрешается в рамкахее лицензии (свидетельства);    6) требование к микрофинансовой организации о принятии других  мерпо устранению нарушений;    7)  применение  процедур  банкротства в  соответствии  с  законамиКыргызской   Республики   "О   банках   и  банковской  деятельности  вКыргызской Республики" и "О банкротстве".    3. С  момента  отзыва лицензии (свидетельства),  Национальный банкисключает   микрофинансовую  организацию  из  реестра  микрофинансовыхорганизаций. При этом микрофинансовая организация подлежит ликвидации.Способ  уведомления  клиентов  о любом  приостановлении   или   отзывелицензии  (свидетельства)  таких  микрофинансовых  организаций  долженустанавливатьсяв нормативных актах, изданных Национальным банком.    4. Если  ситуация,  приводящая  к  приостановлению или ограничениюопераций    микрофинансовой     организации     исправлена,      тогдаНациональный  банк  направляет письменное уведомление  микрофинансовойорганизации, информируя ее о том,  что приостановление или ограничениеопераций   было снято или что приостановление лицензии (свидетельства)было отменено.    5. Отзыв свидетельства микрокредитной компании  и  микрокредитногоагентства  осуществляется   на   тех   же  основаниях,   что  и  отзывлицензии   микрофинансовых  компаний,  если  иное   не   предусмотренонормативными актами Национального банка.     Статья 36. Информация и документы     1.   Национальный   банк  вправе  затребовать  и  получать   любуюинформацию,    которая   находится  в   распоряжении   микрофинансовойорганизации   или любой его дочерней компании,  включая  информацию  оклиентах микрофинансовой организации и источниках их финансирования.    2. Информация,  полученная  в  процессе использования Национальнымбанком  своих  полномочий,  не может предоставляться третьей   сторонеза  исключением случаев,  предусмотренных законодательством КыргызскойРеспублики.     Статья 37. Запрет ложной рекламы     1. Микрофинансовым организациям запрещено осуществлять ложную  иливводящую в заблуждение рекламу своей деятельности.    2. Национальный банк вправе потребовать от  любой  микрофинансовойорганизации   изменить  или  отменить любое рекламное  объявление  илиопубликованную  информацию о деятельности микрофинансовой  организацииили  ее  наименование  в  течение  установленного  Национальным банкомвремени в случае, если Национальный банк посчитает, что это объявлениеили  информация   от   имени   микрофинансовой   организации  изложенонеправильно или вводит в заблуждение.    3. В  случае  если требования Национального банка не выполняются втечение  срока,  установленного Национальным  банком  в   соответствиис  пунктом  2   настоящей  статьи,  Национальный банк вправе  за  счетсредств микрофинансовой организации опубликовать заявление о том,  чтообъявление   или  информация  от  имени  микрофинансовой   организацииизложено   неправильно   или   вводит   в   заблуждение   клиентов   иобщественность.  В этом случае Национальный  банк  вправе  потребоватьвозмещения таких затрат от микрофинансовой организации,  поскольку онивозникли   в   качестве   долга,  который  должен  быть  уплачен   емумикрофинансовой организации.    4. Другие обязательства,  связанные с  преднамеренной  публикациейложной    или   вводящей  в  заблуждение  информации   микрофинансовойорганизации  должны  определяться в соответствии с   законодательствомКыргызской Республики.                                 Глава 6                       Заключительные положения     Статья 38. Учет и отчетность микрофинансовой организации     1. Финансовый год микрофинансовой организации начинается 1  январяи  заканчивается  31 декабря.  В отношении первого  финансового  года,если  регистрация микрофинансовой организации прошла после 1   января,то   он  должен  начинаться  с  даты  государственной  регистрации   изаканчиваться 31 декабря этого же года.    2.  Характер,  объем,  список форм и сроки  представления  отчетовмикрофинансовых  организаций должны быть  установлены  в   нормативныхактах, издаваемых Национальным банком.    3.    Микрофинансовая   организация   несет   ответственность   задостоверность   и   полноту  представленной  информации  и  отчетов  всоответствии с законодательством Кыргызской Республики.    4.  Структура   и  сроки  подачи годового  отчета  микрофинансовойорганизации устанавливаются нормативными актами Национального банка.     Статья 39. О введении в действие настоящего Закона     1. Ввести в действие настоящий Закон с момента опубликования.    2. Действующие  микрофинансовые  организации обязаны привести своюдеятельность в соответствие с настоящим Законом в течение  6   месяцевс момента введения в действие настоящего Закона.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sg8vmu7y3ycibdiugdzz">
      <w:r>
        <w:rPr>
          <w:rFonts w:ascii="Arial" w:cs="Arial" w:eastAsia="Arial" w:hAnsi="Arial"/>
          <w:color w:val="132D3F"/>
          <w:sz w:val="16"/>
          <w:szCs w:val="16"/>
          <w:u w:val="single"/>
        </w:rPr>
        <w:t xml:space="preserve">dalil.kg/document/53394</w:t>
      </w:r>
    </w:hyperlink>
  </w:p>
  <w:p>
    <w:pPr>
      <w:spacing w:after="0" w:before="40"/>
      <w:jc w:val="center"/>
    </w:pPr>
    <w:hyperlink w:history="1" r:id="rIdhain3shgknmxot2tb9qd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wnn9whhioxbsvuvelkgb"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sg8vmu7y3ycibdiugdzz" Type="http://schemas.openxmlformats.org/officeDocument/2006/relationships/hyperlink" Target="https://dalil.kg/document/53394" TargetMode="External"/><Relationship Id="rIdhain3shgknmxot2tb9qd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2026-09-24T08:38:37.187Z</dcterms:created>
  <dcterms:modified xsi:type="dcterms:W3CDTF">2026-09-24T08:38:37.187Z</dcterms:modified>
</cp:coreProperties>
</file>

<file path=docProps/custom.xml><?xml version="1.0" encoding="utf-8"?>
<Properties xmlns="http://schemas.openxmlformats.org/officeDocument/2006/custom-properties" xmlns:vt="http://schemas.openxmlformats.org/officeDocument/2006/docPropsVTypes"/>
</file>