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ziyuqluvqr4yyu2xymezi">
        <w:r>
          <w:rPr>
            <w:rFonts w:ascii="Arial" w:cs="Arial" w:eastAsia="Arial" w:hAnsi="Arial"/>
            <w:color w:val="1D4ED8"/>
            <w:sz w:val="24"/>
            <w:szCs w:val="24"/>
            <w:u w:val="single"/>
          </w:rPr>
          <w:t xml:space="preserve">31 мая 2001 года № 260</w:t>
        </w:r>
      </w:hyperlink>
      <w:r>
        <w:rPr>
          <w:rFonts w:ascii="Arial" w:cs="Arial" w:eastAsia="Arial" w:hAnsi="Arial"/>
          <w:sz w:val="24"/>
          <w:szCs w:val="24"/>
        </w:rPr>
        <w:t xml:space="preserve">                                Утверждено                     </w:t>
      </w:r>
      <w:hyperlink w:history="1" r:id="rId3qsujv5tcpdhrf6wv9u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августа 1998 года № 525                                ПОЛОЖЕНИЕ            о лицензировании отдельных видов деятельности,            связанных с воздействием на окружающую среду и                   использованием природных ресурсов              (В редакции постановления Правительства КР от                       </w:t>
      </w:r>
      <w:hyperlink w:history="1" r:id="rIdl6kcfkumtiapk58ymz2cz">
        <w:r>
          <w:rPr>
            <w:rFonts w:ascii="Arial" w:cs="Arial" w:eastAsia="Arial" w:hAnsi="Arial"/>
            <w:color w:val="1D4ED8"/>
            <w:sz w:val="24"/>
            <w:szCs w:val="24"/>
            <w:u w:val="single"/>
          </w:rPr>
          <w:t xml:space="preserve">14 марта 2000 года № 137</w:t>
        </w:r>
      </w:hyperlink>
      <w:r>
        <w:rPr>
          <w:rFonts w:ascii="Arial" w:cs="Arial" w:eastAsia="Arial" w:hAnsi="Arial"/>
          <w:sz w:val="24"/>
          <w:szCs w:val="24"/>
        </w:rPr>
        <w:t xml:space="preserve">)                           I. Общие положения     1.  Настоящее  Положение  разработано в  соответствии  с   </w:t>
      </w:r>
      <w:hyperlink w:history="1" r:id="rIdtyylzf2tmvwimogbvfyu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лицензировании",     </w:t>
      </w:r>
      <w:hyperlink w:history="1" r:id="rIdacfpvsgjukenfqjb6pe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26 мая  1997  года  №  293  "Олицензировании   отдельных видов деятельности" и другими  нормативнымиправовыми актами.    2.  Положение  определяет  организационно-правовые  основы  выдачилицензий на осуществление видов деятельности, связанных с воздействиемна окружающую среду и использованием природных ресурсов.    3. Лицензированию подлежат следующие виды деятельности:    -  утилизация,   размещение,  уничтожение  и  захоронение  отходовтоксичных материалов и веществ, в том числе радиоактивных;    -  перевозка  (в  том  числе трансграничная) отходов  производстватоксичных веществ;    - сбор дикорастущих лекарственных трав в  коммерческих  целях  (заисключением земель лесного фонда);    -  промышленная  заготовка,  переработка,   приемка  и  реализацияпродукции   животного  и растительного мира,  за исключением  домашнихвидов животных и сельскохозяйственных культур.    4.  Указанные  виды  деятельности,  связанные  с  воздействием  наокружающую   среду   и  использованием  природных   ресурсов,    могутосуществляться юридическими  и физическими лицами,  независимо от формсобственности  и  ведомственной  принадлежности,  только   на   основелицензии  в  пределах указанных объемов и территорий,   с  соблюдениемвсех лицензионных условий и законодательства Кыргызской Республики.    5.  Лицензирование   указанных видов  деятельности,   связанных  своздействием на окружающую среду и использованием природных  ресурсов,устанавливается (определяется) двумя видами лицензий:    -  генеральная  лицензия  - выдается на  занятие  указанным  видомдеятельности,   связанным  с  воздействием  на  окружающую   среду   ииспользованием  природных  ресурсов,   на  неограниченный  срок,   приосуществлении регулярной проверки со стороны лицензионного  органа  завыполнением условий, установленных лицензией (приложение 1);    -  разовая  лицензия  -  выдается на  определенный  вид  действия,разрешаемый в ограниченных объемах (приложение 2).    6. Выдача лицензий на виды деятельности,  связанных с воздействиемна    окружающую   среду   и   использованием   природных    ресурсов,производится   Министерством   охраны  окружающей   среды   КыргызскойРеспублики.    7. Иностранные юридические и физические лица получают лицензии  натаких   же   условиях  и  в  том  же порядке,   как  и  юридические  ифизические лица Кыргызской Республики.                       II. Порядок лицензирования     8.  Лицензия  является  правовым  основанием  для  юридических   ифизических    лиц,    осуществляющих   деятельность,    связанную    своздействием на окружающую среду и использованием природных  ресурсов,именной и передаче не подлежит.    9. Формы лицензии представляют собой документ строгой  отчетности.Приобретение,    учет   и   хранение  бланков  лицензий   осуществляетМинистерство охраны окружающей среды Кыргызской Республики.    10. Для  получения  лицензии получатель (лицензиат) представляет вМинистерство   охраны   окружающей   среды    Кыргызской    Республикиследующие документы и материалы:    а) заявление на выдачу лицензии:    - для юридических лиц - в соответствии с приложением 3;    - для физических лиц - в соответствии с приложением 4;    б) копию свидетельства о государственной регистрации;    в) документ, подтверждающий оплату сбора за лицензию;    г)  для   получения  лицензии  на  осуществление  деятельности  поутилизации,  размещению, уничтожению, захоронению и перевозке  отходовтоксичных материалов и веществ, в том числе радиоактивных:    -    сведения    о   профессиональной   подготовке   специалистов,обеспечивающих   осуществление лицензируемого  вида  деятельности,   иопыте  работы  в  ней (при отсутствии указанных сведений  лицензионныйорган  может   потребовать   провести   аттестацию   специалистов   напрофессиональную пригодность);    -     данные       о      нормативно-методическом     обеспечении,организационно-технических  возможностях   и   материально-техническомоснащении для выполнения заявленных видов деятельности;    - экологическое обоснование данного вида деятельности;    - заключение  государственной  экологической  экспертизы на данныйвид деятельности;    - информацию о системе контроля за качеством выполняемых работ;    -    заключение   служб   санитарно-эпидемиологического   надзора,химизации и защиты растений, пожарной инспекции, госгеолконтроля;    - документы, подтверждающие регистрацию и уплату страховых взносовв органах Социального фонда Кыргызской Республики;    д)   для  получения  лицензий  на  осуществление  деятельности  попромышленной  заготовке, переработке, приемке и  реализации  продукцииживотного  и  растительного  мира (в т.ч.  дикорастущих  лекарственныхтрав):    -   объекты   сбора  и  объемы  заготовок  объектов  животного   ирастительного  мира  (в  т.ч.  дикорастущих  лекарственных  трав)   поотдельным видам;    - название участков и сроки заготовок (сбора) объектов животного ирастительного мира (в т.ч. дикорастущих лекарственных трав);    -   разрешение   установленного  образца  на  право  обращения   снаркосодержащими  растениями, выданное Государственной  комиссией  приПравительстве  Кыргызской  Республики  по  контролю  наркотиков   (дляполучения   лицензии   на   сбор  эфедры  и   других   наркосодержащихдикорастущих трав);    - заключение  государственной  экологической  экспертизы на данныйвид деятельности;    - документы, подтверждающие регистрацию и уплату страховых взносовв органах Социального фонда Кыргызской Республики.    11.    Заявитель     несет   ответственность   за    достоверностьпредставленных  сведений  и  документов  в   порядке,    установленномзаконодательством Кыргызской Республики.    12.  Заявка  на получение лицензии подается не менее чем  за  одинмесяц   до   начала  сроков  деятельности  лицензиата,   связанной   своздействием на окружающую среду и использованием природных ресурсов.    13.   Все   документы,   представляемые  для  получения  лицензии,регистрируются  Министерством  охраны  окружающей   среды   КыргызскойРеспублики или его территориальными органами.    14.    Вид   лицензии   (разовая,   генеральная)   устанавливаетсялицензионным   органом  на  основании  представленных   документов   иматериалов,  с  учетом  природных  особенностей  (периоды   вегетации,нереста,  гона и  др.), естественных условий, состояния и расположенияприродных объектов.    15. Выдача лицензии осуществляется на платной основе. Размер платыза    рассмотрение   заявления  и  оформление   генеральной   лицензиисоставляет 560 сомов, разовой лицензии - 241 сомов.    16.  Решение  о  выдаче  (отказе  в выдаче)  лицензии  принимаетсяМинистерством  охраны  окружающей  среды  Кыргызской  Республики    непозднее   30  дней   со   дня подачи заявления со  всеми  необходимымидокументами для ее получения.    17. Мотивированный  отказ в выдаче лицензии направляется заявителюв  письменной форме с указанием причин отказа.  Основанием для  отказав выдаче лицензии является:    - наличие в документах,  представленных заявителем,  недостовернойили искаженной информации;    - неуплата сбора за выдачу лицензии.    18.  Решение  об  отказе  в выдаче лицензии,   приостановлении  еедействия  или  лишении  лицензии  может  быть  обжаловано  в  судебномпорядке.    19. Юридические и физические лица получают право осуществлять видыдеятельности,   связанные  с  воздействием  на  окружающую   среду   ииспользованием природных ресурсов, с момента получения лицензии.    20. Виды деятельности,  указанные в пункте 3 настоящего Положения,разрешаются  по  лицензиям  после  их  регистрации  в  территориальныхорганах Министерства охраны окружающей среды Кыргызской Республики.    Регистрация  лицензии производится до начала  и  после  завершениялицензионной деятельности.    21.  Юридические  и физические лица,  получившие  в  установленномпорядке лицензии,  обязаны осуществлять виды  деятельности,  указанныев  пункте  3  настоящего  Положения, с соблюдением  объемов  и  границучастков, указанных в лицензии.    22.  При  ликвидации  юридического лица или  прекращении  действиясвидетельства (патента) о государственной регистрации физического лицавыданная лицензия теряет юридическую силу.    23. В случае реорганизации,  изменения  наименования  юридическоголица,   изменения  паспортных данных физического лица лицензиат обязанв 15-дневный срок подать заявление о переоформлении лицензии.    При утере  оригинала  лицензии,  лицензиат  подает заявку о выдачидубликата.  За  выдачу дубликата взимается плата  в  размере  половиныоплаты за выдачу лицензии.    24. Проверка соответствия уровня экологических знаний  юридическихи  физических  лиц для занятия деятельностью, связанной с воздействиемна   окружающую   среду   и   использованием    природных    ресурсов,осуществляется   Министерством  охраны  окружающей  среды   КыргызскойРеспублики.    25.  Лицензии  подписываются руководителем (в  случае   отсутствиязаместителем   руководителя)  Министерства   охраны  окружающей  средыКыргызской Республики и заверяются гербовой печатью.    26. Занятие деятельностью,  связанной с воздействием на окружающуюсреду  и  использованием  природных ресурсов  без  лицензии,   либо  снарушением  лицензионных  правил  и  норм  влечет  административную  иуголовную   ответственность   в   соответствии   с   законодательствомКыргызской Республики.    Доход, полученный  от  осуществления деятельности в области охраныокружающей  среды и использования природных ресурсов без  лицензии,  вотношении которых установлен лицензионный порядок, подлежит изъятию.    27. Лица,  не достигшие совершеннолетия,  к деятельности в областиохраны   окружающей   среды,  связанной  с   обращением   с   отходамипроизводства и токсичными веществами, не допускаются.            III. Порядок приостановления или отзыва лицензии     28. Приостановление действия лицензии на срок до трех месяцев  илиее отзыв производится в случаях:    -  нарушения  лицензиатом  условий и требований,   содержащихся  влицензии;    -    невыполнения   лицензиатом   предписаний   или   распоряженийгосударственного органа или приостановления деятельности лицензиата  всоответствии с законодательством Кыргызской Республики;    - запрещения  судом  лицензиату заниматься деятельностью в областиохраны  окружающей  среды  и  использования  природных  ресурсов,   наосуществление которой он обладает лицензией.    29.    При    устранении    обстоятельств   (причин),    повлекшихприостановление  действия  лицензии на срок  до  3  месяцев,  действиелицензии  возобновляется.  В  случае неустранения  в  3-месячный  срокуказанных  обстоятельств  (причин),  принимается  решение  об   отзывелицензии.    30. Лицензия прекращает свое действие в случаях:    - истечения срока, на который выдана лицензия;    - совершения в полном объеме действий,  на  осуществление  которыхвыдана лицензия;    - отзыва лицензии;    -  прекращения  деятельности юридического  или  физического  лица,которому выдана лицензия.    31.  При  нарушении  прав  лицензиата,   вызванных  необоснованнымотказом  Министерства охраны окружающей среды Кыргызской Республики  ввыдаче  лицензии,  возмещение  убытков  лицензиату  осуществляется   впорядке, установленном законодательством Кыргызской Республики.                                Приложение 1       Министерство охраны окружающей среды Кыргызской Республики                      ГЕНЕРАЛЬНАЯ ЛИЦЕНЗИЯ N _____               от "___" ____________________ 199__ года      Выдана юридического лицу _________________________________________                                   (наименование юридического лица_______________________________________________________________________                   или Ф.И.О., дата и год рождения)юридический адрес заявителя (проживающему) ___________________________________________________________________________________________________     (наименование республики, города, района, населенного пункта,______________________________________________________________________,          улицы, N дома, кв., служебного, домашнего телефона)имеющему свидетельство  о государственной регистрации юридического лица(паспорт) ____________________________________________________________,                                (номер, серия)выданное ______________________________________________________________                           (дата выдачи, кем выдан)     Расчетный счет ___________________________________________________N ____________________ ________________________________________________                                    (наименование банка)город, село ___________________________________________________________     Разрешено заниматься деятельностью по ___________________________________________________________________________________________________     Согласовано: _____________ "___" ____________ 199__ года _________                     (орган)                                  (подпись)     Отметка о регистрации лицензии в территориальном органе по  охранеокружающей среды N ____________ "___" ____________ 199__ года _________                                                              (подпись)      Должность, подпись лица, выдающего лицензию     Печать        Министерство охраны окружающей среды Кыргызской Республики                  КОРЕШОК ГЕНЕРАЛЬНОЙ ЛИЦЕНЗИИ N _____               от "___" ____________________ 199__ года      Выдан ____________________________________________________________                           (наименование юридического лица_______________________________________________________________________                    или Ф.И.О., дата, год рождения)на право деятельности по ______________________________________________юридический адрес заявителя (проживающему) ___________________________________________________________________________________________________     (наименование республики, города, района, населенного пункта,______________________________________________________________________,          улицы, N дома, кв., служебного, домашнего телефона)имеющему свидетельство  о государственной регистрации юридического лица(паспорт) ____________________________________________________________,                                (номер, серия)выданное ______________________________________________________________                           (дата выдачи, кем выдан)     Расчетный счет ___________________________________________________N ____________________ ________________________________________________                                    (наименование банка)город, село ___________________________________________________________      Должность, подпись лица, выдающего лицензию     Печать                                                             Приложение 2       Министерство охраны окружающей среды Кыргызской Республики                        РАЗОВАЯ ЛИЦЕНЗИЯ N _____               от "___" ____________________ 199__ года      Выдана юридического лицу _________________________________________                                   (наименование юридического лица_______________________________________________________________________                   или Ф.И.О., дата и год рождения)юридический адрес заявителя (проживающему) ___________________________________________________________________________________________________     (наименование республики, города, района, населенного пункта,______________________________________________________________________,          улицы, N дома, кв., служебного, домашнего телефона)имеющему свидетельство  о государственной регистрации юридического лица(паспорт) ____________________________________________________________,                                (номер, серия)выданное ______________________________________________________________                           (дата выдачи, кем выдан)     Расчетный счет ___________________________________________________N ____________________ ________________________________________________                                    (наименование банка)город, село ___________________________________________________________     Разрешено заниматься деятельностью по ____________________________в объеме:-----------------------------------------------------------------------      Объекты сбора       |Количество| Единица |Район заготовок (сбора)                          |          |измерения|--------------------------|----------|---------|-----------------------                          |          |         |Всего                     |          |         |-----------------------------------------------------------------------     Отметка о регистрации лицензии в территориальном органе по  охранеокружающей среды N ____________ "___" ____________ 199__ года _________                                                              (подпись)     Согласовано: _____________ "___" ____________ 199__ года _________                     (орган)                                  (подпись)      Должность, подпись лица, выдающего лицензию     Печать        Министерство охраны окружающей среды Кыргызской Республики                    КОРЕШОК РАЗОВОЙ ЛИЦЕНЗИИ N _____               от "___" ____________________ 199__ года      Выдан ____________________________________________________________                           (наименование юридического лица_______________________________________________________________________                    или Ф.И.О., дата, год рождения)на право деятельности по ______________________________________________юридический адрес заявителя (проживающему) ___________________________________________________________________________________________________     (наименование республики, города, района, населенного пункта,______________________________________________________________________,          улицы, N дома, кв., служебного, домашнего телефона)имеющему свидетельство  о государственной регистрации юридического лица(паспорт) ____________________________________________________________,                                (номер, серия)выданное ______________________________________________________________                           (дата выдачи, кем выдан)     Расчетный счет ___________________________________________________N ____________________ ________________________________________________                                    (наименование банка)город, село ___________________________________________________________      Должность, подпись лица, выдающего лицензию     Печать                                                             Приложение 3                                         Министерство охраны окружающей                                          среды Кыргызской Республики                                       ________________________________                                       (наименование юридического лица)                                ЗАЯВЛЕНИЕ                о выдаче лицензии на виды деятельности,             связанные с воздействием на окружающую среду                  и использованием природных ресурсов      1. Прошу выдать лицензию на _____________________________________________________________________________________________________________     (указывается точное и полное наименование видов деятельности)в объеме ______________________________________________________________                              (кг, т, куб.м, шт)на территории _________________________________________________________                             (наименование территории)на срок _______________________________________________________________     2. Юридический адрес заявителя __________________________________________________________________________________________________________     (наименование республики, города, района, населенного пункта,_______________________________________________________________________                улицы, N дома, кв., служебный телефон)     3. Свидетельство  о  государственной регистрации юридического лица_______________________________________________________________________                        (серия, N, дата выдачи)     4. Расчетный счет ________________________________________________                           (полное наименование юридического лица)N ____________________ ________________________________________________     5. Другие сведения ______________________________________________________________________________________________________________________    (указываются сведения, необходимые для рассмотрения заявления)      от "___" _______________ 199__ года      Подпись: ________________                                                           (Ф.И.О.)                                                             Приложение 4                                          Министерство охраны окружающей                                           среды Кыргызской Республики                                         от ___________________________                                                     (Ф.И.О.)                                ЗАЯВЛЕНИЕ                о выдаче лицензии на виды деятельности,             связанные с воздействием на окружающую среду                  и использованием природных ресурсов      1. Прошу выдать лицензию на _____________________________________________________________________________________________________________     (указывается точное и полное наименование видов деятельности)в объеме ______________________________________________________________на территории _________________________________________________________                             (наименование территории)на срок _______________________________________________________________     2. Паспортные данные заявителя __________________________________________________________________________________________________________      (Ф.И.О., год рождения, паспорт серии, N, кем и когда выдан)     3. Социальное положение __________________________________________                               (служащий, рабочий, пенсионер, студент)     4. Постоянное место работы ______________________________________________________________________________________________________________   (указывается полное наименование и адрес, если есть - должность)     5. Место жительства ______________________________________________                                   (указывается по паспорту)     6. Другие сведения ______________________________________________________________________________________________________________________    (указываются сведения, необходимые для рассмотрения заявления)      от "___" _______________ 199__ года      Подпись: ________________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yuqluvqr4yyu2xymezi" Type="http://schemas.openxmlformats.org/officeDocument/2006/relationships/hyperlink" Target="http://kodeks.duckdns.org/document/6848" TargetMode="External"/><Relationship Id="rId3qsujv5tcpdhrf6wv9uvg" Type="http://schemas.openxmlformats.org/officeDocument/2006/relationships/hyperlink" Target="http://kodeks.duckdns.org/document/5739" TargetMode="External"/><Relationship Id="rIdl6kcfkumtiapk58ymz2cz" Type="http://schemas.openxmlformats.org/officeDocument/2006/relationships/hyperlink" Target="http://kodeks.duckdns.org/document/7152" TargetMode="External"/><Relationship Id="rIdtyylzf2tmvwimogbvfyux" Type="http://schemas.openxmlformats.org/officeDocument/2006/relationships/hyperlink" Target="http://kodeks.duckdns.org/document/512" TargetMode="External"/><Relationship Id="rIdacfpvsgjukenfqjb6pepp" Type="http://schemas.openxmlformats.org/officeDocument/2006/relationships/hyperlink" Target="http://kodeks.duckdns.org/document/34426"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2026-09-23T02:32:08.131Z</dcterms:created>
  <dcterms:modified xsi:type="dcterms:W3CDTF">2026-09-23T02:32:08.131Z</dcterms:modified>
</cp:coreProperties>
</file>

<file path=docProps/custom.xml><?xml version="1.0" encoding="utf-8"?>
<Properties xmlns="http://schemas.openxmlformats.org/officeDocument/2006/custom-properties" xmlns:vt="http://schemas.openxmlformats.org/officeDocument/2006/docPropsVTypes"/>
</file>