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xu4xaihk3clvbltsuea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2002 года N 266  г.Бишкек, Дом Правительстваот 3 мая 2001 года N 209            ПОСТАНОВЛЕНИЕ ПРАВИТЕЛЬСТВА КЫРГЫЗСКОЙ РЕСПУБЛИКИ                О мерах по подготовке отраслей экономики                   и населения Кыргызской Республики                к осенне-зимнему периоду 2001/2002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города Биш-кек, предприятиями топливно-энергетического комплекса проделана опреде-ленная работа по выполнению решений Правительства Кыргызской Республикиоб обеспечении надежной  работы  топливно-энергетического  комплекса  иподготовке  отраслей  экономики  и  населения  к осенне-зимнему периоду2000/2001 года.     Акционерным обществом "Кыргызэнерго" был своевременно выполнен ре-монт основного оборудования тепловых и гидроэлектростанций  и  подстан-ций. Продолжалось строительство Таш-Кумырской и Шамалды-Сайской ГЭС, накоторых получен прирост мощности 25 МВт.     Потребление электрической  энергии  за  2000  год  составило 11866млн.кВтч, или 105,7 процента.     Из-за прекращения подачи природного газа населению республики мак-симальное значение потребляемой электрической мощности  составило  2725МВт,  что на 124 МВт больше максимального значения 2000 года.  При этомпотребление электрической энергии достигало 60,6 млн.кВтч в сутки,  илина  9,1 процента выше уровня 2000 года.  В связи с этим увеличились по-пуски воды из Токтогульского водохранилища,  объем воды в котором на  1апреля 2001 года составил 8,7 млрд.куб.м,  что на 2,3 млрд.куб.м меньшепо сравнению с соответствующим периодом 2000 года.     Из-за неисполнения  министерствами и ведомствами отдельных поруче-ний постановления Правительства Кыргызской Республики от  13  мая  2000года  N  266  "О  подготовке отраслей экономики Кыргызской Республики косенне-зимнему периоду 2000/2001 года" имели место трудности в  прохож-дении осенне-зимнего периода.     Местные государственные администрации, местное самоуправление гор.Бишкек не выполнили в полном объеме задания по ремонту отопительных ко-тельных и заготовке топлива, что привело к определенной социальной нап-ряженности при прохождении отопительного сезона 2000/2001 года.     Не были до конца решены вопросы финансового обеспечения  мероприя-тий по подготовке и прохождению осенне-зимнего периода 2000/2001 года.     Министерством финансов Кыргызской Республики не  в  полном  объемебыли  профинансированы предприятия угольной промышленности,  несвоевре-менно были выделены средства для создания сезонных запасов  топлива  накотельных,  не в полном объеме профинансировано потребление электричес-кой и тепловой энергии бюджетными организациями.  Несвоевременно прово-дились взаимозачеты по бюджетным организациям.     Министерство внешней торговли и промышленности Кыргызской  Респуб-лики  не  в  полной мере выполнило задания по поставке угля и мазута натепловые станции акционерного  общества  "Кыргызэнерго".  Не  выполненытакже задания по поставкам угля на ТЭЦ гор.  Бишкек из местных угольныхместорождений:  при плане 100 тыс.тонн поставлено на 1 апреля 2001 годавсего  63,0 тыс.тонн.  Акционерным обществом "Кыргызэнерго" не выполненплан завоза на ТЭЦ гор.  Бишкек  и  импортного  мазута,  при  плане  20тыс.тонн завезено 7,4 тыс.тонн.     Из-за недостаточности финансовых средств областными  государствен-ными  администрациями  и местным самоуправлением гор.  Бишкек построеновсего 11,65 км воздушных линий электропередачи и дополнительно установ-лено  117 трансформаторных подстанций при плане 372,7 км линий электро-передачи и 54 трансформаторные подстанции, что составляет соответствен-но 3,1 и 216,6 процента от задания.  Высокий процент установки дополни-тельных подстанций в основном выполнен за счет населения. В Иссык-Куль-ской, Таласской и Нарынской областях строительство ЛЭП и трансформатор-ных подстанций за счет местных бюджетов вообще не велось.     Дебиторская задолженность  потребителей  электрической  и тепловойэнергии,  финансируемых из бюджета, по состоянию на 1 января 2001 года,составила 139,5 млн.сомов, в том числе из республиканского бюджета 56,1млн.сомов, или сократилась на 25,5 млн.сомов по сравнению с аналогичнымпериодом 2000 года.     Неудовлетворительно был решен вопрос по созданию  запасов  топливадля учреждений Министерства здравоохранения Кыргызской Республики и Ми-нистерства образования и культуры Кыргызской  Республики:  на  1  марта2001 года 70 и 69,5 процента соответственно от необходимого количества.     Из 120 объектов Министерства  образования  и  культуры  КыргызскойРеспублики  на 60 не были завершены работы по реконструкции котельных итепловых сетей,  которые финансировались Азиатским Банком  Развития,  котопительному периоду.     Местным самоуправлением гор.  Бишкек не были выполнены задания  пообеспечению отопительных котельных, работающих на газе, резервным видомтоплива,  что при отсутствии природного газа в январе-феврале 2001 годаповлекло возмущение и протест среди населения гор. Бишкек.     Все вышеизложенное привело к неконтролируемому  росту  потребленияэлектрической энергии,  авариям и повреждению оборудования.  В электри-ческих сетях 35-500 кВ количество нарушений составило 188 раз,  а в се-тях  10-0,4  кВ - 8572 раза,  хотя по сравнению с 1999 годом оно значи-тельно сократилось (в 1999 году нарушений  было  соответственно  293  и9873 раза).     Для обеспечения надежного функционирования топливно-энергетическо-го комплекса Кыргызской Республики в осенне-зимний период 2001/2002 го-да Правительство Кыргызской Республики постановляет:     1. Образовать республиканский штаб по подготовке отраслей экономи-ки и населения Кыргызской Республики к осенне-зимнему периоду 2001/2002года в составе согласно приложению </w:t>
      </w:r>
      <w:hyperlink w:history="1" r:id="rIdwyxp7kmlq7lksw-afvxmr">
        <w:r>
          <w:rPr>
            <w:rFonts w:ascii="Arial" w:cs="Arial" w:eastAsia="Arial" w:hAnsi="Arial"/>
            <w:color w:val="1D4ED8"/>
            <w:sz w:val="24"/>
            <w:szCs w:val="24"/>
            <w:u w:val="single"/>
          </w:rPr>
          <w:t xml:space="preserve">1</w:t>
        </w:r>
      </w:hyperlink>
      <w:r>
        <w:rPr>
          <w:rFonts w:ascii="Arial" w:cs="Arial" w:eastAsia="Arial" w:hAnsi="Arial"/>
          <w:sz w:val="24"/>
          <w:szCs w:val="24"/>
        </w:rPr>
        <w:t xml:space="preserve">.     Штабу ежемесячно на своих заседаниях рассматривать ход  подготовкиотраслей  экономики  и населения Кыргызской Республики к осенне-зимнемупериоду 2001/2002 года.     2. Главам областных государственных администраций,  местного само-управления города Бишкек, министерствам, государственным комитетам, ад-министративным  ведомствам,  государственным  комиссиям  и организациямсовместно с руководителями акционерных обществ "Кыргызгаз", "Кыргызнеф-тегаз", "Кыргызэнерго", Кыргызжилкоммунсоюза:     - в месячный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2000/2001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в осенне-зимний период,обратив особое внимание на обеспеченность топливом населения.  Ввести всостав штабов, представителей Государственной инспекции по энергетике игазу при Государственном агентстве по энергетике при Правительстве Кыр-гызской Республики в соответствии с территориальным обслуживанием;     - до 1 сентября 2001 года подготовить промышленные, отопительные икоммунальные котельные, котельные Министерства здравоохранения Кыргызс-кой Республики,  Министерства образования и культуры Кыргызской Респуб-лики,  Министерства внутренних дел Кыргызской Республики,  Министерстваобороны Кыргызской Республики к работе в осенне-зимний период 2001/2002года;     - обеспечить распределение электрической энергии между  потребите-лями  и создать необходимый запас топлива на котельных в соответствии сзаданиями, установленными согласно приложениям </w:t>
      </w:r>
      <w:hyperlink w:history="1" r:id="rIdd8ovetwxirdwefd5ksol1">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nxkdcbdcvc3hwmkovr-ka">
        <w:r>
          <w:rPr>
            <w:rFonts w:ascii="Arial" w:cs="Arial" w:eastAsia="Arial" w:hAnsi="Arial"/>
            <w:color w:val="1D4ED8"/>
            <w:sz w:val="24"/>
            <w:szCs w:val="24"/>
            <w:u w:val="single"/>
          </w:rPr>
          <w:t xml:space="preserve">9</w:t>
        </w:r>
      </w:hyperlink>
      <w:r>
        <w:rPr>
          <w:rFonts w:ascii="Arial" w:cs="Arial" w:eastAsia="Arial" w:hAnsi="Arial"/>
          <w:sz w:val="24"/>
          <w:szCs w:val="24"/>
        </w:rPr>
        <w:t xml:space="preserve">.     3. Министерству  внешней торговли и промышленности Кыргызской Рес-публики, акционерному обществу "Кыргызнефтегаз" обеспечить поставку уг-ля,  мазута  на тепловые станции акционерного общества "Кыргызэнерго" иприродного газа населению в соответствии с заданием согласно приложени-ям </w:t>
      </w:r>
      <w:hyperlink w:history="1" r:id="rIdcv2vravio54cxq_as96kk">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hyperlink w:history="1" r:id="rId53wrt29vwqk79g4h-c8e1">
        <w:r>
          <w:rPr>
            <w:rFonts w:ascii="Arial" w:cs="Arial" w:eastAsia="Arial" w:hAnsi="Arial"/>
            <w:color w:val="1D4ED8"/>
            <w:sz w:val="24"/>
            <w:szCs w:val="24"/>
            <w:u w:val="single"/>
          </w:rPr>
          <w:t xml:space="preserve">11</w:t>
        </w:r>
      </w:hyperlink>
      <w:r>
        <w:rPr>
          <w:rFonts w:ascii="Arial" w:cs="Arial" w:eastAsia="Arial" w:hAnsi="Arial"/>
          <w:sz w:val="24"/>
          <w:szCs w:val="24"/>
        </w:rPr>
        <w:t xml:space="preserve">.     4. Местному самоуправлению гор. Бишкек ежемесячно в счет дебиторс-кой  задолженности за потребленную электрическую и тепловую энергию пе-речислять:     - по  2,5  млн.сомов на ТЭЦ гор.  Бишкек для приобретения запасныхчастей, реагентов и проведения ремонтных работ;     - по  2,0 млн.сомов акционерному обществу открытого типа "Корпора-ция Кыргызкомур" для транспортировки угля с угольных  предприятий  Кыр-гызской  Республики  на ТЭЦ гор.  Бишкек с заключением соответствующегодоговора о взаиморасчетах между мэрией гор.  Бишкек,  акционерными  об-ществами "Кыргызэнерго", "Корпорация Кыргызкомур".     5. Министерству финансов Кыргызской Республики:     - до  1  июля 2001 года провести сверку и погасить дебиторскую за-долженность бюджетных потребителей по состоянию на 1 января  2001  годапо тепловой, электрической энергии, природному газу и углю;     - своевременно проводить взаимозачеты между акционерными общества-ми "Кыргызэнерго",  "Кыргызгаз", Кыргызжилкоммунсоюзом, угледобывающимипредприятиями АООТ "Корпорация Кыргызкомур" и  потребителями  тепловой,электрической энергии, природного газа и угля, финансируемых из респуб-ликанского бюджета;     - в  установленном порядке рассмотреть вопрос о предоставлении ак-ционерным обществам "Кыргызэнерго",  "Кыргызгаз",  "Кыргызкомур" и Кыр-гызжилкоммунсоюзу  отсрочки по выплате НДС от средств,  направляемых насезонную заготовку топлива, выплата которых должна производиться по ме-ре расходования топлива;     - до 1 мая 2001 года выделить акционерному обществу "Кыргызэнерго"4,5  млн.сомов для завершения строительства ВЛ 35 кВ "Дыйкан-Кара-Кече"и подстанции 35/6 кВ "Кара-Кече";     - предусмотреть в проекте Закона Кыргызской Республики "О внесениидополнений и изменений в </w:t>
      </w:r>
      <w:hyperlink w:history="1" r:id="rIdlpyv_-umlncdqxgx0il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2001 год" выделение 50 млн.сомов постатье капитальные вложения на развитие  угольной  промышленности  Кыр-гызской Республики.     6. Главам областных государственных администраций,  местного само-управления города Бишкек,  Министерству финансов Кыргызской Республики,Министерству труда и социальной защиты Кыргызской Республики обеспечитьсвоевременные выплаты компенсаций малоимущим слоям населения за потреб-ленный природный газ и тепловую энергию.     7. Главам областных государственных администраций,  местного само-управления города Бишкек,  руководителям  министерств,  государственныхкомитетов,  административных ведомств, государственных комиссий принятьнеобходимые меры по:     - переводу котельных,  использующих природный газ, на альтернатив-ные виды топлива,  кроме использования электрической энергии, с обеспе-чением необходимого запаса топлива;     - погашению дебиторской задолженности перед акционерными общества-ми   "Кыргызэнерго",  "Кыргызгаз",  Кыргызжилкоммунсоюзом  и  угольнымипредприятиями республики;     - недопущению перерасхода установленных лимитов потребления элект-рической и тепловой энергии бюджетными организациями.     8. Областным государственным администрациям, местному самоуправле-нию гор. Бишкек:     - провести  разъяснительную работу среди населения о необходимостиперехода от газового отопления к альтернативным видам топлива;     - разработать   топливно-энергетический   баланс  по  регионам  на2001/2002 годы с учетом прекращения потребления природного газа, сниже-ния  потребления электрической энергии,  увеличения использования угля,сжиженного газа и других альтернативных видов топлива по сезонам года ив  срок  до 1 июля 2001 года представить в Государственное агентство поэнергетике при Правительстве Кыргызской Республики;     - организовать реализацию местного угля населению и предприятиям;     - до 1 мая 2001 года определить перечень  промышленных  котельных,которые будут осуществлять теплоснабжение объектов социально-культурно-го и жилищно-коммунального назначения (включая восстановление законсер-вированных котельных), и установить задание по созданию запасов топливак осенне-зимнему периоду;     - обеспечить проведение работ и подготовку объектов к отопительно-му сезону и их функционирование в отопительный период согласно приложе-нию 12;     - в месячный срок представить в Правительство Кыргызской Республи-ки графики погашения дебиторской задолженности за потребленную электри-ческую и тепловую энергию, природный газ и уголь;     - принять неотложные меры по снижению дебиторской задолженности попотребленной электрической и тепловой энергии до  двухмесячного  объемаотпущенной товарной продукции (энергии);     - совместно с акционерными обществами "Кыргызэнерго",  "Кыргызгаз"и  Государственной  инспекцией по энергетике и газу при Государственномагентстве по энергетике при Правительстве Кыргызской Республики в 2-ме-сячный срок провести инвентаризацию бесхозных электрических, тепловых игазовых сетей и внести в Правительство Кыргызской Республики  предложе-ния о передаче их на баланс соответствующих ведомств.     9. Акционерному обществу "Кыргызэнерго":     - обеспечить  подготовку тепловых и гидроэлектростанций,  электри-ческих и тепловых сетей к эксплуатации в осенне-зимний период 2001/2002года в соответствии с планом согласно </w:t>
      </w:r>
      <w:hyperlink w:history="1" r:id="rIdiitifrzqjtbt0t1o2j3xs">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 продолжить строительство Таш-Кумырской,  Шамалды-Сайской  ГЭС  ивывести Таш-Кумырскую ГЭС на проектную мощность в декабре 2001 года;     - отключать потребителей,  имеющих дебиторскую задолженность и до-пускающих  перерасход лимитов бюджетных ассигнований на оплату электри-ческой и тепловой энергии;     - обеспечить  получение из Республики Казахстан 20 тыс.тонн топоч-ного мазута для ТЭЦ гор.  Бишкек по Межправительственному соглашению на2001 год;     - к 1 ноября 2001 года заготовить на ТЭЦ гор.  Бишкек 400 тыс.тоннугля, в том числе 100 тыс.тонн с кыргызских месторождений.     10. Государственному агентству  по  энергетике  при  ПравительствеКыргызской Республики:     - обеспечить методическое руководство и контроль за  своевременнойразработкой и представлением областными государственными администрация-ми и местным самоуправлением гор.  Бишкек региональных топливно-энерге-тических  балансов  на  2001/2002 годы,  провести анализ и на их основеразработать топливно-энергетический баланс по республике  на  2001/2002годы;     - постоянно проводить анализ соблюдения  бюджетными  организациямилимитов потребления тепловой, электрической энергии и природного газа иежемесячно информировать Правительство Кыргызской Республики.     11. Государственной  инспекции  по энергетике и газу при Государс-твенном агентстве по энергетике при Правительстве Кыргызской  Республи-ки:     - совместно с представителями министерств, государственных комите-тов, административных ведомств, государственных комиссий, предприятий иорганизаций до 1 июля 2001 года завершить обследование  котельных  осу-ществляющих  теплоснабжение объектов социально-культурного назначения инаселения,  включая электрокотельные, и представить информацию в Прави-тельство Кыргызской Республики;     - до 1 августа 2001 года провести ревизию отопительных  котельных,не работавших по каким-либо причинам в 1999-2000 годах,  и внести пред-ложения по их дальнейшему использованию;     - совместно с местными государственными администрациями, акционер-ными обществами "Кыргызгаз" и "Кыргызэнерго" рассмотреть вопрос прекра-щения  функционирования  газовых котельных,  расположенных в зоне цент-рального теплоснабжения ТЭЦ городов Бишкек и Ош,  с последующим подклю-чением потребителей к тепловым сетям.     12. Акционерному обществу "Кыргызгаз" обеспечить:     - транспортировку  и  подачу  на  ТЭЦ  городов  Бишкек  и  Ош  700млн.куб.м природного газа,  поставляемого по Межправительственному сог-лашению с Республикой Узбекистан;     - поставку в Кыргызскую Республику и реализацию по  областям  сжи-женного  газа  в  соответствии с региональными топливно-энергетическимибалансами и природного газа из Республики Узбекистан  для  населения  ипромышленности Кыргызской Республики в объемах согласно </w:t>
      </w:r>
      <w:hyperlink w:history="1" r:id="rIdh3zerc6lxkcvjn2bb7gcv">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13. Кыргызжилкоммунсоюзу обеспечить заготовку топлива для  котель-ных согласно </w:t>
      </w:r>
      <w:hyperlink w:history="1" r:id="rId427emgyvwhv3rakcoarkn">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14. Акционерному обществу "Кыргызнефтегаз" обеспечить поставку  25тыс.тонн топочного мазута на ТЭЦ гор. Ош.     15. Генеральной прокуратуре  Кыргызской  Республики,  Министерствувнутренних  дел Кыргызской Республики совместно со Службой национальнойбезопасности Кыргызской Республики усилить  контроль  за  рассмотрениемуголовных дел по хищению природного и сжиженного газа,  электрической итепловой энергии.     16. Республиканскому  и  областным  штабам  по  подготовке к осен-не-зимнему периоду 2001/2002 года регулярно информировать население че-рез  средства массовой информации о ходе подготовки и прохождения осен-не-зимнего периода в Кыргызской Республике,  политике  ограничения  ис-пользования природного газа и электроэнергии на цели отопления и приме-нении альтернативных видов топлива.     17. Областным  штабам,  штабу города Бишкек,  Министерству внешнейторговли и промышленности Кыргызский Республики,  Министерству финансовКыргызской Республики,  Министерству здравоохранения Кыргызской Респуб-лики, Министерству образования и культуры Кыргызской Республики, Минис-терству внутренних дел Кыргызской Республики, Министерству обороны Кыр-гызской Республики,  Министерству труда и социальной защиты  КыргызскойРеспублики, акционерным обществам "Кыргызэнерго", "Кыргызгаз", "Кыргыз-нефтегаз",  "Корпорация Кыргызкомур",  Кыргызжилкоммунсоюзу,  Государс-твенному агентству по энергетике при Правительстве Кыргызской Республи-ке ежемесячно,  не позднее 15 числа,  представлять в Правительство Кыр-гызской  Республики информацию о ходе выполнения настоящего постановле-ния     18. Признать утратившими силу постановления Правительства Кыргызс-кой Республики:     - от  20  апреля  1998 года N 204 "О неотложных мерах по повышениюнадежности функционирования топливно-энергетического комплекса и эффек-тивному использованию энергоресурсов на 1998-2000 годы";     - от 13 мая 2000 года N 266 "О подготовке отраслей экономики и на-селения Кыргызской Республики к осенне-зимнему периоду 2000/2001 года";     - от 12 сентября 2000 года N 559 "О ходе подготовки отраслей  эко-номики  и  населения  Кыргызской  Республики  к  осенне-зимнему периоду2000/2001 года";     - от  17  ноября  2000 года N 681 "О состоянии готовности отраслейэкономики и населения Кыргызской Республики  к  осенне-зимнему  периоду2000/2001 года".     19. Контроль за ходом исполнения настоящего  постановления  возло-жить  на  Первого  вице-премьер-министра  Кыргызской Республики ТанаеваН.Т.      Премьер-министр Кыргызской Республики             К.Бакиев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3 мая 2001 года N 209                                 СОСТАВ             республиканского штаба по подготовке отраслей              экономики и населения Кыргызской Республики                к осенне-зимнему периоду 2001/2002 года      Танаев Н.Т.      - Первый вице-премьер-министр Кыргызской  Респуб-                        лики, председатель штаба.                              Члены штаба:      Мейманалиев Т.С. - Министр здравоохранения Кыргызской Республики;     Шаршекеева К.Д.  - Министр образования и культуры Кыргызской  Рес-                        публики;     Кельдибеков А.К. - заместитель Министра финансов  Кыргызской  Рес-                        публики;     Анапияев Э.А.    - первый заместитель Министра внешней торговли  и                        промышленности Кыргызской Республики;     Абдыкеримов А.   - заместитель главы Чуйской  областной  государс-                        твенной администрации;     Масаитов И.И.    - первый заместитель главы Ошской областной госу-                        дарственной администрации;     Туменбаева Д.Т.  - первый заместитель  главы  Джалал-Абадской  об-                        ластной государственной администрации;     Тойчубеков Ю.Д.  - первый заместитель главы  Баткенской  областной                        государственной администрации;     Кумаров Б.С      - первый заместитель  главы  Нарынской  областной                        государственной администрации;     Каптагаев Э.С.   - первый заместитель главы Иссык-Кульской област-                        ной государственной администрации;     Рысалиев К.И.    - первый заместитель  главы  Таласской  областной                        государственной администрации;     Кулбаев А.С.     - вице-мэр гор. Бишкека;     Сартказиев Б.Э.  - генеральный директор   акционерного    общества                        "Кыргызэнерго";     Кулмурзаев Т.Н.  - генеральный директор   акционерного    общества                        "Кыргызгаз";     Зарипов А.З.     - председатель Кыргызжилкоммунсоюза;     Ефремов Н.П.     - генеральный директор государственного предприя-                        тия по поставкам нефтепродуктов "Мунай";     Иордан А.А.      - советник Премьер-министра Кыргызской  Республи-                        ки;     Жумадилов К.А.   - референт отдела топливно-энергетического,  про-                        мышленного  и строительного комплексов и комму-                        никаций  Аппарата  Премьер-министра  Кыргызской                        Республики.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3 мая 2001 года N 209                                 ЗАДАНИЕ              Жалал-Абадской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 Июль |Август||  |                                |      |     |      |      |      ||--|--------------------------------|------|-----|------|------|------|| 1|                  2             |   3  |  4  |   5  |   6  |   7  ||--|--------------------------------|------|-----|------|------|------||1 |Распределение и потребление     | 69,0 |55,5 | 55,0 | 55,0 | 56,4 ||  |электрической энергии           |      |     |      |      |      ||  |(млн.кВт.час)                   |      |     |      |      |      ||2 |Подготовка промышленных         |  -   |  -  |  -   |  1   |  1   ||  |котельных связанных с           |      |     |      |      |      ||  |теплоснабжением населения       |      |     |      |      |      ||  |(ед.)                           |      |     |      |      |      ||3 |Подготовка котельных по         |  -   |  -  | 56   | 77   |125   ||  |учреждениям Министерства        |      |     |      |      |      ||  |здравоохранения Кыргызской      |      |     |      |      |      ||  |Республики (ед.)                |      |     |      |      |      ||4 |Подготовка котельных по         |  -   |  -  |114   |100   |100   ||  |учреждениям Министерства        |      |     |      |      |      ||  |образования и культуры          |      |     |      |      |      ||  |Кыргызской Республики (ед.)     |      |     |      |      |      ||5 |Подготовка котельных по         |  -   |  -  |  10  | 10   | 10   ||  |объектам Кыргызжилкоммунсоюза   |      |     |      |      |      ||  |(ед.)                           |      |     |      |      |      ||6 |Обеспечение населения ТЭР       |      |     |      |      |      ||  |- уголь (тыс.тонн)              |  -   |  -  |  5,0 |  9,77| 16,53||7 |Обеспечить топливом учреждения  |      |     |      |      |      ||  |Министерства здравоохранения    |      |     |      |      |      ||  |Кыргызской Республики           |      |     |      |      |      ||  |газ (млн.куб.м)                 |  -   |  -  |  -   |  -   |  -   ||  |мазут (тыс.т)                   |  -   |  -  |  -   |  -   |  -   ||  |уголь (тыс.т)                   |  -   | 0,66|  0,66|  0,66|  0,66||8 |Обеспечить топливом учреждения  |      |     |      |      |      ||  |Министерства образования и      |      |     |      |      |      ||  |культуры Кыргызской Республики  |      |     |      |      |      ||  |газ (млн.куб.м)                 |  -   |  -  |  -   |  -   |  -   ||  |мазут (тыс.т)                   |  -   |  -  |  -   |  -   |  -   ||  |уголь (тыс.т)                   |  -   |  -  |  3,2 |  4,5 |  4,5 ||9 |Обеспечить топливом учреждения  |      |     |      |      |      ||  |Министерства внутренних дел     |      |     |      |      |      ||  |Кыргызской Республики           |      |     |      |      |      ||  |газ (млн.куб.м)                 |  -   |  -  |  -   |  -   |  -   ||  |мазут (тыс.т)                   |  -   |  -  |  -   |  -   |  -   ||  |уголь (тыс.т)                   |  -   |  -  |  -   |  0,25|  0,25||10|Обеспечить топливом учреждения  |      |     |      |      |      ||  |Министерства обороны            |      |     |      |      |      ||  |Кыргызской Республики           |      |     |      |      |      ||  |газ (млн.куб.м)                 |  -   |  -  |  -   |  -   |  -   ||  |мазут (тыс.т)                   |  -   |  -  |  -   |  -   |  -   ||  |уголь (тыс.т)                   |  -   |  -  |  -   |  -   |  -   ||11|Обеспечить топливом объекты     |      |     |      |      |      ||  |Кыргызжилкоммунсоюза            |      |     |      |      |      ||  |газ (млн.куб.м)                 |  -   |  -  |  -   |  -   |  -   ||  |мазут (тыс.т)                   |  -   |  -  |  0,1 |  0,1 |  0,1 ||  |уголь (тыс.т)                   |  -   |  -  |  0,5 |  0,5 |  0,5 ||12|Перевести котельные работающие  |  -   |  -  |  -   |  -   |  -   ||  |на электроэнергии на местные    |      |     |      |      |      ||  |топливные ресурсы (ед.)         |      |     |      |      |      |----------------------------------------------------------------------------------------------------------------------------------------------|Сентябрь|Октябрь|Ноябрь |Декабрь| Январь |Февраль|  Март  |Примечание||        |       |       |       |  2002  |  2002 |  2002  |          ||--------|-------|-------|-------|--------|-------|--------|----------||    8   |   9   |  10   |   11  |   12   |   13  |   14   |     15   ||--------|-------|-------|-------|--------|-------|--------|----------||  53,0  | 59,0  |106,8  |171,0  |  164,0 | 163,0 | 126,0  |          ||        |       |       |       |        |       |        |          ||        |       |       |       |        |       |        |          ||   1    |   -   |  -    |   -   |    -   |   -   |   -    |          ||        |       |       |       |        |       |        |          ||        |       |       |       |        |       |        |          ||        |       |       |       |        |       |        |          ||  56    |   -   |  -    |   -   |    -   |   -   |   -    |          ||        |       |       |       |        |       |        |          ||        |       |       |       |        |       |        |          ||        |       |       |       |        |       |        |          || 100    |   -   |  -    |   -   |    -   |   -   |   -    |          ||        |       |       |       |        |       |        |          ||        |       |       |       |        |       |        |          ||        |       |       |       |        |       |        |          ||  10    |  4    |  -    |   -   |    -   |   -   |   -    |          ||        |       |       |       |        |       |        |          ||        |       |       |       |        |       |        |          ||        |       |       |       |        |       |        |          ||  16,34 |  7,0  |  0,9  |   -   |    -   |   -   |   -    |          ||        |       |       |       |        |       |        |          ||        |       |       |       |        |       |        |          ||        |       |       |       |        |       |        |          ||   -    |   -   | 20    | 70    |   70   |  70   |  20    |          ||   -    |   -   |  -    |   -   |    -   |   -   |   -    |          ||   0,66 |   -   |  -    |   -   |    -   |   -   |   -    |          ||        |       |       |       |        |       |        |          ||        |       |       |       |        |       |        |          ||        |       |       |       |        |       |        |          ||   -    |   -   |  6    | 18    |   18   |  18   |   6    |          ||   -    |   -   |  -    |   -   |    -   |   -   |   -    |          ||   0,703|  0,216|  0,216|  0,216|    -   |   -   |   -    |          ||        |       |       |       |        |       |        |          ||        |       |       |       |        |       |        |          ||        |       |       |       |        |       |        |          ||   -    |   -   |  -    |   -   |    -   |   -   |   -    |          ||   -    |   -   |  -    |   -   |    -   |   -   |   -    |          ||   0,25 |  0,25 |  -    |   -   |    -   |   -   |   -    |          ||        |       |       |       |        |       |        |          ||        |       |       |       |        |       |        |          ||        |       |       |       |        |       |        |          ||   -    |   -   |  -    |   -   |    -   |   -   |   -    |          ||   -    |   -   |  -    |   -   |    -   |   -   |   -    |          ||   -    |   -   |  -    |   -   |    -   |   -   |   -    |          ||        |       |       |       |        |       |        |          ||        |       |       |       |        |       |        |          ||   -    |   -   |  -    |   -   |    -   |   -   |   -    |          ||   0,1  |  0,1  |  -    |   -   |    -   |   -   |   -    |          ||   0,5  |  0,5  |  -    |   -   |    -   |   -   |   -    |          ||   -    |   -   |  -    |   -   |    -   |   -   |   -    |          ||        |       |       |       |        |       |        |          ||        |       |       |       |        |       |        |          |-----------------------------------------------------------------------       Руководитель Аппарата Премьер-министра     Министр Кыргызской Республики                     К.Укулов                                                    Приложение 3                                          к постановлению Правительства                                              Кыргызской Республики                                            от 3 мая 2001 года N 209                                 ЗАДАНИЕ           Ошской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Июль  | Август ||  |                             |      |     |     |        |        ||--|-----------------------------|------|-----|-----|--------|--------|| 1|                  2          |   3  |  4  |   5 |   6    |   7    ||--|-----------------------------|------|-----|-----|--------|--------||1 |Распределение и потребление  |107,0 |83,0 |78,0 | 74,0   | 68,0   ||  |электрической энергии        |      |     |     |        |        ||  |(млн.кВт.час)                |      |     |     |        |        ||2 |Подготовка промышленных      |  -   | -   | -   |  -     |  2     ||  |котельных связанных с        |      |     |     |        |        ||  |теплоснабжением населения    |      |     |     |        |        ||  |(ед.)                        |      |     |     |        |        ||3 |Подготовка котельных по      |  -   | -   | -   |134     |136     ||  |учреждениям Министерства     |      |     |     |        |        ||  |здравоохранения Кыргызской   |      |     |     |        |        ||  |Республики (ед.)             |      |     |     |        |        ||4 |Подготовка котельных по      |  -   |50   |50   |149     |149     ||  |учреждениям Министерства     |      |     |     |        |        ||  |образования и культуры       |      |     |     |        |        ||  |Кыргызской Республики (ед.)  |      |     |     |        |        ||5 |Подготовка котельных по      |  -   |11   |11   | 11     | 12     ||  |объектам Кыргызжилкоммунсоюза|      |     |     |        |        ||  |(ед.)                        |      |     |     |        |        ||6 |Обеспечение населения ТЭР    |      |     |     |        |        ||  |- уголь (тыс.тонн)           |  -   | -   | -   |  -     | 30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0,368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   |  1,771 |  1,771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0,0425|  0,0425||10|Обеспечить топливом по       |      |     |     |        |        ||  |учреждениям Министерства     |      |     |     |        |        ||  |обороны Кыргызской Республики|      |     |     |        |        ||  |газ (млн.куб.м)              |  -   |  -  |  -  |  -     |  -     ||  |мазут (тыс.т)                |  -   |  -  |  -  |  -     |  -     ||  |уголь (тыс.т)                |  -   |  -  |  -  |  1,791 |  1,791 ||11|Обеспечить топливом объекты  |      |     |     |        |        ||  |Кыргызжилкоммунсоюза         |      |     |     |        |        ||  |газ (млн.куб.м)              |  0,03| 0,03| 0,03|  0,03  |  0,03  ||  |мазут (тыс.т)                |  -   |  -  | 0,2 |  0,2   |  0,2   ||  |уголь (тыс.т)                |  -   |  -  | 0,7 |  0,7   |  0,7   ||12|Перевести котельные          |  -   |  -  |  -  |  -     |  -     ||  |работающие на электроэнергии |      |     |     |        |        ||  |на местные топливные ресурсы |      |     |     |        |        ||  |(ед.)                        |      |     |     |        |        |----------------------------------------------------------------------------------------------------------------------------------------------|Сентябрь|Октябрь |Ноябрь |Декабрь| Январь |Февраль|  Март  |  Приме- ||        |        |       |       |  2002  |  2002 |  2002  |  чание  ||--------|--------|-------|-------|--------|-------|--------|---------||    8   |   9    |  10   |   11  |   12   |   13  |   14   |     15  ||--------|--------|-------|-------|--------|-------|--------|---------|| 68,5   |110,0   |150,0  |204,0  |207,0   |197,0  | 176,0  |         ||        |        |       |       |        |       |        |         ||        |        |       |       |        |       |        |         ||  4     |   -    |  -    |   -   |    -   |   -   |   -    |         ||        |        |       |       |        |       |        |         ||        |        |       |       |        |       |        |         ||        |        |       |       |        |       |        |         ||137     |   -    |  -    |   -   |    -   |   -   |   -    |         ||        |        |       |       |        |       |        |         ||        |        |       |       |        |       |        |         ||        |        |       |       |        |       |        |         ||149     | 50     |  -    |   -   |    -   |   -   |   -    |         ||        |        |       |       |        |       |        |         ||        |        |       |       |        |       |        |         ||        |        |       |       |        |       |        |         || 12     | 10     |  -    |   -   |    -   |   -   |   -    |         ||        |        |       |       |        |       |        |         ||        |        |       |       |        |       |        |         ||        |        |       |       |        |       |        |         || 34     | 40     | 30    |  6    |    -   |   -   |   -    |         ||        |        |       |       |        |       |        |         ||        |        |       |       |        |       |        |         ||        |        |       |       |        |       |        |         ||        |        |       |       |        |       |        |         ||   -    |   -    |  -    |   -   |    -   |   -   |   -    |         ||   -    |   -    |  -    |   -   |    -   |   -   |   -    |         ||  1,200 |  1,600 |  1,092|   -   |    -   |   -   |   -    |         ||        |        |       |       |        |       |        |         ||        |        |       |       |        |       |        |         ||        |        |       |       |        |       |        |         ||        |        |       |       |        |       |        |         ||   -    |   -    |  -    |   -   |    -   |   -   |   -    |         ||   -    |   -    |  -    |   -   |    -   |   -   |   -    |         ||  1,771 |  3,900 |  4,000|  3,700|  3,200 |  2,500|   -    |         ||        |        |       |       |        |       |        |         ||        |        |       |       |        |       |        |         ||        |        |       |       |        |       |        |         ||        |        |       |       |        |       |        |         ||   -    |   -    |  -    |   -   |    -   |   -   |   -    |         ||   -    |   -    |  -    |   -   |    -   |   -   |   -    |         ||  0,0425|  0,0425|  -    |   -   |    -   |   -   |   -    |         ||        |        |       |       |        |       |        |         ||        |        |       |       |        |       |        |         ||        |        |       |       |        |       |        |         ||   -    |   -    |  -    |   -   |    -   |   -   |   -    |         ||   -    |   -    |  -    |   -   |    -   |   -   |   -    |         ||  1,791 |  1,791 |  -    |   -   |    -   |   -   |   -    |         ||        |        |       |       |        |       |        |         ||        |        |       |       |        |       |        |         ||  0,03  |  0,03  |  0,45 |  0,65 |  0,40  |  0,14 |   -    |         ||  0,2   |  0,2   |  -    |   -   |    -   |   -   |   -    |         ||  0,7   |  0,7   |  -    |   -   |    -   |   -   |   -    |         ||   -    |    -   |  -    |   -   |    -   |   -   |   -    |         ||        |        |       |       |        |       |        |         ||        |        |       |       |        |       |        |         ||        |        |       |       |        |       |        |         |-----------------------------------------------------------------------      Руководитель Аппарата Премьер-министра     Министр Кыргызской Республики                     К.Укулов                                                    Приложение 4                                          к постановлению Правительства                                              Кыргызской Республики                                            от 3 мая 2001 года N 209                                 ЗАДАНИЕ                  Чуйской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 Май | Июнь  | Июль  | Август ||  |                             |рель |     |       |       |        ||--|-----------------------------|-----|-----|-------|-------|--------|| 1|                  2          |   3 |  4  |  5    |  6    |   7    ||--|-----------------------------|-----|-----|-------|-------|--------||1 |Распределение и потребление  | 148 |110,4|104    |104    | 104    ||  |электрической энергии        |     |     |       |       |        ||  |(млн.кВт.час)                |     |     |       |       |        ||2 |Подготовка промышленных      |  -  |  -  |  -    |  2    |   2    ||  |котельных связанных с        |     |     |       |       |        ||  |теплоснабжением населения    |     |     |       |       |        ||  |(ед.)                        |     |     |       |       |        ||3 |Подготовка котельных по      |  -  |  -  | 51    |110    | 110    ||  |учреждениям Министерства     |     |     |       |       |        ||  |здравоохранения Кыргызской   |     |     |       |       |        ||  |Республики (ед.)             |     |     |       |       |        ||4 |Подготовка котельных по      |  -  |  -  | 50    | 50    | 100    ||  |учреждениям Министерства     |     |     |       |       |        ||  |образования и культуры       |     |     |       |       |        ||  |Кыргызской Республики (ед.)  |     |     |       |       |        ||5 |Подготовка котельных по      |  -  |  -  | 10    | 10    |  15    ||  |объектам Кыргызжилкоммунсоюза|     |     |       |       |        ||  |(ед.)                        |     |     |       |       |        ||6 |Обеспечение населения ТЭР    |     |     |       |       |        ||  |- уголь (тыс.тонн)           |  -  |  -  |  -    | 15    |  50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0,939|  0,939|   0,939||8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4,164|  4,164|   4,164||9 |Обеспечить топливом по       |     |     |       |       |        ||  |учреждениям Министерства     |     |     |       |       |        ||  |внутренних дел Кыргызской    |     |     |       |       |        ||  |Республики                   |     |     |       |       |        ||  |газ (млн.куб.м)              |  -  |  -  |  -    |  -    |    -   ||  |мазут (тыс.т)                |  -  |  -  |  -    |  -    |    -   ||  |уголь (тыс.т)                |  -  |  -  |  -    |  1,088|   1,088||10|Обеспечить топливом по       |     |     |       |       |        ||  |учреждениям Министерства     |     |     |       |       |        ||  |обороны Кыргызской Республики|     |     |       |       |        ||  |газ (млн.куб.м)              |  -  |  -  |  -    |  -    |    -   ||  |мазут (тыс.т)                |  -  |  -  |  -    |  -    |    -   ||  |уголь (тыс.т)                |  -  |  -  |  -    |  1,208|   1,208||11|Обеспечить топливом объекты  |     |     |       |       |        ||  |Кыргызжилкоммунсоюза         |     |     |       |       |        ||  |газ (млн.куб.м)              |  -  |  -  |  -    |    -  |    -   ||  |мазут (тыс.т)                |  -  |  -  |  0,32 |  0,32 |   0,32 ||  |уголь (тыс.т)                |  -  |  -  |  2,2  |  2,2  |   2,2  ||12|Перевести котельные          |  -  |  -  |  5    |  5    |   5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104    |193    |  261 |  300  |   319  |  296  |  258   |           ||        |       |      |       |        |       |        |           ||        |       |      |       |        |       |        |           ||   -    |   -   |  -   |   -   |    -   |   -   |   -    |           ||        |       |      |       |        |       |        |           ||        |       |      |       |        |       |        |           ||        |       |      |       |        |       |        |           ||   -    |   -   |  -   |   -   |    -   |   -   |   -    |           ||        |       |      |       |        |       |        |           ||        |       |      |       |        |       |        |           ||        |       |      |       |        |       |        |           || 124    |   -   |  -   |   -   |    -   |   -   |   -    |           ||        |       |      |       |        |       |        |           ||        |       |      |       |        |       |        |           ||        |       |      |       |        |       |        |           ||  10    |   -   |  -   |   -   |    -   |   -   |   -    |           ||        |       |      |       |        |       |        |           ||        |       |      |       |        |       |        |           ||        |       |      |       |        |       |        |           ||  50    | 28    |  -   |   -   |    -   |   -   |   -    |           ||        |       |      |       |        |       |        |           ||        |       |      |       |        |       |        |           ||        |       |      |       |        |       |        |           ||        |       |      |       |        |       |        |           ||   -    |   -   |  -   |   -   |    -   |   -   |   -    |           ||   -    |   -   |  -   |   -   |    -   |   -   |   -    |           ||   0,939|   -   |  -   |   -   |    -   |   -   |   -    |           ||        |       |      |       |        |       |        |           ||        |       |      |       |        |       |        |           ||        |       |      |       |        |       |        |           ||        |       |      |       |        |       |        |           ||   -    |   -   |  -   |   -   |    -   |   -   |   -    |           ||   -    |   -   |  -   |   -   |    -   |   -   |   -    |           ||   4,164|  4,164|  -   |   -   |    -   |   -   |   -    |           ||        |       |      |       |        |       |        |           ||        |       |      |       |        |       |        |           ||        |       |      |       |        |       |        |           ||        |       |      |       |        |       |        |           ||   -    |   -   |  -   |   -   |    -   |   -   |   -    |           ||   -    |   -   |  -   |   -   |    -   |   -   |   -    |           ||   1,088|  1,088|  -   |   -   |    -   |   -   |   -    |           ||        |       |      |       |        |       |        |           ||        |       |      |       |        |       |        |           ||        |       |      |       |        |       |        |           ||   -    |   -   |  -   |   -   |    -   |   -   |   -    |           ||   -    |   -   |  -   |   -   |    -   |   -   |   -    |           ||   1,208|  1,208|  -   |   -   |    -   |   -   |   -    |           ||        |       |      |       |        |       |        |           ||        |       |      |       |        |       |        |           ||   -    |   -   |  -   |   -   |    -   |   -   |   -    |           ||   0,32 |  0,32 |  -   |   -   |    -   |   -   |   -    |           ||   2,2  |  2,2  |  -   |   -   |    -   |   -   |   -    |           ||   -    |   -   |  -   |   -   |    -   |   -   |   -    |           ||        |       |      |       |        |       |        |           ||        |       |      |       |        |       |        |           ||        |       |      |       |        |       |        |           |-----------------------------------------------------------------------      Руководитель Аппарата Премьер-министра     Министр Кыргызской Республики                     К.Укулов                                                    Приложение 5                                          к постановлению Правительства                                              Кыргызской Республики                                            от 3 мая 2001 года N 209                                 ЗАДАНИЕ          Таласской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|Апрель|Май |Июнь|  Июль | Август ||  |                                |      |    |    |       |        ||--|--------------------------------|------|----|----|-------|--------|| 1|                  2             |   3  | 4  |  5 |  6    |     7  ||--|--------------------------------|------|----|----|-------|--------||1 |Распределение и потребление     | 20,0 |13,0|12,0|12,0   | 12,0   ||  |электрической энергии           |      |    |    |       |        ||  |(млн.кВт.час)                   |      |    |    |       |        ||2 |Подготовка промышленных         |  -   | -  | -  | -     |    -   ||  |котельных связанных с           |      |    |    |       |        ||  |теплоснабжением населения       |      |    |    |       |        ||  |(ед.)                           |      |    |    |       |        ||3 |Подготовка котельных по         |  -   | -  | -  |31     | 31     ||  |учреждениям Министерства        |      |    |    |       |        ||  |здравоохранения Кыргызской      |      |    |    |       |        ||  |Республики (ед.)                |      |    |    |       |        ||4 |Подготовка котельных по         |  -   | -  | -  |39     | 49     ||  |учреждениям Министерства        |      |    |    |       |        ||  |образования и культуры          |      |    |    |       |        ||  |Кыргызской Республики (ед.)     |      |    |    |       |        ||5 |Подготовка котельных по         |  -   | -  | -  | 3     |  4     ||  |объектам Кыргызжилкоммунсоюза   |      |    |    |       |        ||  |(ед.)                           |      |    |    |       |        ||6 |Обеспечение населения ТЭР       |      |    |    |       |        ||  |- уголь (тыс.тонн)              |  -   | -  | -  | 5,0   | 18,0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0,040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  | -     |  0,682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0,0125|  0,0125||10|Обеспечить топливом по          |      |    |    |       |        ||  |учреждениям Министерства        |      |    |    |       |        ||  |обороны Кыргызской Республики   |      |    |    |       |        ||  |газ (млн.куб.м)                 |  -   | -  | -  | -     |    -   ||  |мазут (тыс.т)                   |  -   | -  | -  | -     |    -   ||  |уголь (тыс.т)                   |  -   | -  | -  | -     |    -   ||11|Обеспечить топливом по          |      |    |    |       |        ||  |объектам Кыргызжилкоммунсоюза   |      |    |    |       |        ||  |газ (млн.куб.м)                 |  -   | -  | -  | -     |    -   ||  |мазут (тыс.т)                   |  -   | -  | -  | 0,100 |  0,100 ||  |уголь (тыс.т)                   |  -   | -  | -  | 0,5   |  0,5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11,0   |28,0   |41,0  |  52,9 |   63,0 |  57,0 |  45,0  |           ||        |       |      |       |        |       |        |           ||        |       |      |       |        |       |        |           ||  -     |   -   |  -   |   -   |    -   |   -   |   -    |           ||        |       |      |       |        |       |        |           ||        |       |      |       |        |       |        |           ||        |       |      |       |        |       |        |           || 31     |   -   |  -   |   -   |    -   |   -   |   -    |           ||        |       |      |       |        |       |        |           ||        |       |      |       |        |       |        |           ||        |       |      |       |        |       |        |           || 40     |   -   |  -   |   -   |    -   |   -   |   -    |           ||        |       |      |       |        |       |        |           ||        |       |      |       |        |       |        |           ||        |       |      |       |        |       |        |           ||  4     |   -   |  -   |   -   |    -   |   -   |   -    |           ||        |       |      |       |        |       |        |           ||        |       |      |       |        |       |        |           ||        |       |      |       |        |       |        |           || 25,0   |10,1   |  -   |   -   |    -   |   -   |   -    |           ||        |       |      |       |        |       |        |           ||        |       |      |       |        |       |        |           ||        |       |      |       |        |       |        |           ||        |       |      |       |        |       |        |           ||   -    |   -   |  -   |   -   |    -   |   -   |   -    |           ||   -    |   -   |  -   |   -   |    -   |   -   |   -    |           ||  0,316 | 0,300 | 0,136|   -   |    -   |   -   |   -    |           ||        |       |      |       |        |       |        |           ||        |       |      |       |        |       |        |           ||        |       |      |       |        |       |        |           ||        |       |      |       |        |       |        |           ||  -     |  -    |  -   |   -   |    -   |   -   |   -    |           ||  -     |  -    |  -   |   -   |    -   |   -   |   -    |           ||  1,382 | 1,582 | 0,592|   -   |    -   |   -   |   -    |           ||        |       |      |       |        |       |        |           ||        |       |      |       |        |       |        |           ||        |       |      |       |        |       |        |           ||        |       |      |       |        |       |        |           ||   -    |   -   |  -   |   -   |    -   |   -   |   -    |           ||   -    |   -   |  -   |   -   |    -   |   -   |   -    |           ||  0,0125| 0,0125|  -   |   -   |    -   |   -   |   -    |           ||        |       |      |       |        |       |        |           ||        |       |      |       |        |       |        |           ||        |       |      |       |        |       |        |           ||   -    |   -   |  -   |   -   |    -   |   -   |   -    |           ||   -    |   -   |  -   |   -   |    -   |   -   |   -    |           ||  0,010 | 0,010 | 0,040|   -   |    -   |   -   |   -    |           ||        |       |      |       |        |       |        |           ||        |       |      |       |        |       |        |           ||   -    |   -   |  -   |   -   |    -   |   -   |   -    |           ||  0,100 |   -   |  -   |   -   |    -   |   -   |   -    |           ||  0,5   | 0,5   |  -   |   -   |    -   |   -   |   -    |           ||   -    |   -   |  -   |   -   |    -   |   -   |   -    |           ||        |       |      |       |        |       |        |           ||        |       |      |       |        |       |        |           ||        |       |      |       |        |       |        |           |-----------------------------------------------------------------------      Руководитель Аппарата Премьер-министра     Министр Кыргызской Республики                     К.Укулов                                                    Приложение 6                                          к постановлению Правительства                                              Кыргызской Республики                                            от 3 мая 2001 года N 209                                 ЗАДАНИЕ          Нарынской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|Май | Июнь |  Июль |Август ||  |                                |рель |    |      |       |       ||--|--------------------------------|-----|----|------|-------|-------|| 1|                  2             |   3 | 4  |  5   |    6  |    7  ||--|--------------------------------|-----|----|------|-------|-------||1 |Распределение и потребление     | 41  |29  |27    |26,3   |26     ||  |электрической энергии           |     |    |      |       |       ||  |(млн.кВт.час)                   |     |    |      |       |       ||2 |Подготовка промышленных         |  -  | -  | -    | -     |  -    ||  |котельных связанных с           |     |    |      |       |       ||  |теплоснабжением населения       |     |    |      |       |       ||  |(ед.)                           |     |    |      |       |       ||3 |Подготовка котельных по         |  -  | -  | -    |12     |39     ||  |учреждениям Министерства        |     |    |      |       |       ||  |здравоохранения Кыргызской      |     |    |      |       |       ||  |Республики (ед.)                |     |    |      |       |       ||4 |Подготовка котельных по         |  -  |23  |53    |43     |35     ||  |учреждениям Министерства        |     |    |      |       |       ||  |образования и культуры          |     |    |      |       |       ||  |Кыргызской Республики (ед.)     |     |    |      |       |       ||5 |Подготовка котельных по         |  -  | 2  | 4    | 4     |10     ||  |объектам Кыргызжилкоммунсоюза   |     |    |      |       |       ||  |(ед.)                           |     |    |      |       |       ||6 |Обеспечение населения ТЭР       |     |    |      |       |       ||  |- уголь (тыс.тонн)              |  -  | -  | 3,200| 3,600 | 3,600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1,866| 1,866 | 1,866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0,0667| 0,0667||10|Обеспечить топливом по          |     |    |      |       |       ||  |учреждениям Министерства        |     |    |      |       |       ||  |обороны Кыргызской Республики   |     |    |      |       |       ||  |газ (млн.куб.м)                 |  -  | -  | -    |   -   |   -   ||  |мазут (тыс.т)                   |  -  | -  | -    |   -   |   -   ||  |уголь (тыс.т)                   |  -  | -  | -    | 1,167 | 1,167 ||  |дрова (куб.м)                   |  1,6| 1,6| 1,6  | 1,6   | 1,6   ||11|Обеспечить топливом по          |     |    |      |       |       ||  |учреждениям                     |     |    |      |       |       ||  |Кыргызжилкоммунсоюза            |     |    |      |       |       ||  |газ (млн.куб.м)                 |  -  | -  | -    |  -    |  -    ||  |мазут (тыс.т)                   |  -  | -  | -    |  -    |  -    ||  |уголь (тыс.т)                   |  -  | -  | 0,5  | 0,5   | 0,5   ||12|Перевести котельные             |  -  | -  | 1    | 2     | 1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24     |38     |55    |  67   |  85    |  83   |   66   |           ||        |       |      |       |        |       |        |           ||        |       |      |       |        |       |        |           ||   -    |  -    |  -   |   -   |    -   |   -   |   -    |           ||        |       |      |       |        |       |        |           ||        |       |      |       |        |       |        |           ||        |       |      |       |        |       |        |           || 50     |47     |  -   |   -   |    -   |   -   |   -    |           ||        |       |      |       |        |       |        |           ||        |       |      |       |        |       |        |           ||        |       |      |       |        |       |        |           ||  4     | 3     |  -   |   -   |    -   |   -   |   -    |           ||        |       |      |       |        |       |        |           ||        |       |      |       |        |       |        |           ||        |       |      |       |        |       |        |           ||  7     | 2     |  -   |   -   |    -   |   -   |   -    |           ||        |       |      |       |        |       |        |           ||        |       |      |       |        |       |        |           ||        |       |      |       |        |       |        |           ||  3,600 | 3,500 |  -   |   -   |    -   |   -   |   -    |           ||        |       |      |       |        |       |        |           ||        |       |      |       |        |       |        |           ||        |       |      |       |        |       |        |           ||        |       |      |       |        |       |        |           ||  -     |   -   |  -   |   -   |    -   |   -   |   -    |           ||  -     |   -   |  -   |   -   |    -   |   -   |   -    |           ||  0,775 | 0,775 | 0,516|   -   |    -   |   -   |   -    |           ||        |       |      |       |        |       |        |           ||        |       |      |       |        |       |        |           ||        |       |      |       |        |       |        |           ||        |       |      |       |        |       |        |           ||  -     |   -   |  -   |   -   |    -   |   -   |   -    |           ||  -     |   -   |  -   |   -   |    -   |   -   |   -    |           ||  1,866 | 1,866 | 1,866|   -   |    -   |   -   |   -    |           ||        |       |      |       |        |       |        |           ||        |       |      |       |        |       |        |           ||        |       |      |       |        |       |        |           ||        |       |      |       |        |       |        |           ||   -    |   -   |  -   |   -   |    -   |   -   |   -    |           ||   -    |   -   |  -   |   -   |    -   |   -   |   -    |           ||  0,0667| 0,0667|  -   |   -   |    -   |   -   |   -    |           ||        |       |      |       |        |       |        |           ||        |       |      |       |        |       |        |           ||        |       |      |       |        |       |        |           ||   -    |   -   |  -   |   -   |    -   |   -   |   -    |           ||   -    |   -   |  -   |   -   |    -   |   -   |   -    |           ||  1,167 | 1,167 |  -   |   -   |    -   |   -   |   -    |           ||  1,6   | 1,6   | 1,6  |   1,8 |   1,8  |   1,8 |    1,8 |           ||        |       |      |       |        |       |        |           ||        |       |      |       |        |       |        |           ||        |       |      |       |        |       |        |           ||   -    |  -    |  -   |   -   |    -   |   -   |   -    |           ||   -    |  -    |  -   |   -   |    -   |   -   |   -    |           ||  0,5   | 0,5   | 0,5  |   -   |    -   |   -   |   -    |           ||  1     |   -   |  -   |   -   |    -   |   -   |   -    |           ||        |       |      |       |        |       |        |           ||        |       |      |       |        |       |        |           ||        |       |      |       |        |       |        |           |-----------------------------------------------------------------------      Руководитель Аппарата Премьер-министра     Министр Кыргызской Республики                     К.Укулов                                                    Приложение 7                                          к постановлению Правительства                                              Кыргызской Республики                                            от 3 мая 2001 года N 209                                 ЗАДАНИЕ              Иссык-Кульской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  |Май  |Июнь | Июль  |Август ||  |                                |рель |     |     |       |       ||--|--------------------------------|-----|-----|-----|-------|-------|| 1|                  2             |   3 | 4   |  5  |   6   |   7   ||--|--------------------------------|-----|-----|-----|-------|-------||1 |Распределение и потребление     | 81,0|62,0 |58,0 |58,0   |58,0   ||  |электрической энергии           |     |     |     |       |       ||  |(млн.кВт.час)                   |     |     |     |       |       ||2 |Подготовка промышленных         |  -  | -   | -   | 2     | 2     ||  |котельных связанных с           |     |     |     |       |       ||  |теплоснабжением населения       |     |     |     |       |       ||  |(ед.)                           |     |     |     |       |       ||3 |Подготовка котельных по         | 10  |20   |35   |35     |35     ||  |учреждениям Министерства        |     |     |     |       |       ||  |здравоохранения Кыргызской      |     |     |     |       |       ||  |Республики (ед.)                |     |     |     |       |       ||4 |Подготовка котельных по         | 10  |25   |35   |35     |35     ||  |учреждениям Министерства        |     |     |     |       |       ||  |образования и культуры          |     |     |     |       |       ||  |Кыргызской Республики (ед.)     |     |     |     |       |       ||5 |Подготовка котельных по         |  -  | -   |10   |10     |10     ||  |объектам Кыргызжилкоммунсоюза   |     |     |     |       |       ||  |(ед.)                           |     |     |     |       |       ||6 |Обеспечение населения ТЭР       |     |     |     |       |       ||  |- уголь (тыс.тонн)              |  5,0|10,0 |10,0 |10,0   |10,0   ||7 |Обеспечить топливом по          |     |     |     |       |       ||  |учреждениям Министерства        |     |     |     |       |       ||  |здравоохранения Кыргызской      |     |     |     |       |       ||  |Республики                      |     |     |     |       |       ||  |газ (млн.куб.м)                 |  -  | -   |  -  |  -    |  -    ||  |мазут (тыс.т)                   |  -  | -   |  -  |  -    |  -    ||  |уголь (тыс.т)                   |  -  | 0,1 | 0,1 | 0,1   | 0,2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0,51| 0,61| 0,61  | 0,91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0,112 | 0,112 ||10|Обеспечить топливом по          |     |     |     |       |       ||  |учреждениям Министерства        |     |     |     |       |       ||  |обороны Кыргызской Республики   |     |     |     |       |       ||  |газ (млн.куб.м)                 |  -  | -   |  -  |  -    |  -    ||  |мазут (тыс.т)                   |  -  | -   |  -  |  -    |  -    ||  |уголь (тыс.т)                   |  -  | -   |  -  | 1,3242| 1,3242||11|Обеспечить топливом по          |     |     |     |       |       ||  |объектам Кыргызжилкоммунсоюза   |     |     |     |       |       ||  |газ (млн.куб.м)                 |  -  | -   |  -  |  -    |  -    ||  |мазут (тыс.т)                   |  -  | -   |  -  |  -    |  -    ||  |уголь (тыс.т)                   |  -  | -   |  -  | 5     | 5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57,0   |83,0   | 109,0| 136,0 |  123,0 | 118,0 |  118,0 |           ||        |       |      |       |        |       |        |           ||        |       |      |       |        |       |        |           ||  -     |   -   |  -   |   -   |    -   |   -   |   -    |           ||        |       |      |       |        |       |        |           ||        |       |      |       |        |       |        |           ||        |       |      |       |        |       |        |           || 30     |23     |  -   |   -   |    -   |   -   |   -    |           ||        |       |      |       |        |       |        |           ||        |       |      |       |        |       |        |           ||        |       |      |       |        |       |        |           || 30     |22     |  -   |   -   |    -   |   -   |   -    |           ||        |       |      |       |        |       |        |           ||        |       |      |       |        |       |        |           ||        |       |      |       |        |       |        |           || 10     | 4     |  -   |   -   |    -   |   -   |   -    |           ||        |       |      |       |        |       |        |           ||        |       |      |       |        |       |        |           ||        |       |      |       |        |       |        |           || 10,0   |15,0   |  15,0|  10,0 |    -   |   -   |   -    |           ||        |       |      |       |        |       |        |           ||        |       |      |       |        |       |        |           ||        |       |      |       |        |       |        |           ||        |       |      |       |        |       |        |           ||  -     |   -   |  -   |   -   |    -   |   -   |   -    |           ||  -     |   -   |  -   |   -   |    -   |   -   |   -    |           ||  0,2   | 0,2   |   0,3|   0,3 |    0,3 |   0,24|   -    |           ||        |       |      |       |        |       |        |           ||        |       |      |       |        |       |        |           ||        |       |      |       |        |       |        |           ||        |       |      |       |        |       |        |           ||  -     |   -   |  -   |   -   |    -   |   -   |   -    |           ||  -     |   -   |  -   |   -   |    -   |   -   |   -    |           ||  0,91  | 0,621 |   1  |   1   |    0,8 |   0,07|   -    |           ||        |       |      |       |        |       |        |           ||        |       |      |       |        |       |        |           ||        |       |      |       |        |       |        |           ||        |       |      |       |        |       |        |           ||  -     |   -   |  -   |   -   |    -   |   -   |   -    |           ||  -     |   -   |  -   |   -   |    -   |   -   |   -    |           ||  0,112 | 0,112 |  -   |   -   |    -   |   -   |   -    |           ||        |       |      |       |        |       |        |           ||        |       |      |       |        |       |        |           ||        |       |      |       |        |       |        |           ||  -     |   -   |  -   |   -   |    -   |   -   |   -    |           ||  -     |   -   |  -   |   -   |    -   |   -   |   -    |           ||  1,3242| 1,3242|  -   |   -   |    -   |   -   |   -    |           ||        |       |      |       |        |       |        |           ||        |       |      |       |        |       |        |           ||   -    |   -   |  -   |   -   |    -   |   -   |   -    |           ||   -    |   -   |  -   |   -   |    -   |   -   |   -    |           ||  5     |   -   |  -   |   -   |    -   |   -   |   -    |           ||   -    |   -   |  -   |   -   |    -   |   -   |   -    |           ||        |       |      |       |        |       |        |           ||        |       |      |       |        |       |        |           ||        |       |      |       |        |       |        |           |-----------------------------------------------------------------------      Руководитель Аппарата Премьер-министра     Министр Кыргызской Республики                     К.Укулов                                                    Приложение 8                                          к постановлению Правительства                                              Кыргызской Республики                                            от 3 мая 2001 года N 209                                 ЗАДАНИЕ                Баткенской областной госадминистрации,           министерствам и ведомствам, Кыргызжилкоммунсоюзу                по подготовке области к осенне-зимнему                        периоду 2001/2002 года -----------------------------------------------------------------------|N |   Наименование мероприятий  |Апрель| Май  | Июнь |  Июль |Август ||  |                             |      |      |      |       |       ||--|-----------------------------|------|------|------|-------|-------|| 1|                  2          |    3 |  4   |  5   |   6   |   7   ||--|-----------------------------|------|------|------|-------|-------||1 |Распределение и потребление  |48,0  |38,0  |36,0  |37,0   |38,0   ||  |электрической энергии        |      |      |      |       |       ||  |(млн.кВт.час)                |      |      |      |       |       ||2 |Подготовка промышленных      |  -   |  -   |  -   | 1     | 1     ||  |котельных связанных с        |      |      |      |       |       ||  |теплоснабжением населения    |      |      |      |       |       ||  |(ед.)                        |      |      |      |       |       ||3 |Подготовка котельных по      |  -   |  -   |25    |25     |25     ||  |учреждениям Министерства     |      |      |      |       |       ||  |здравоохранения Кыргызской   |      |      |      |       |       ||  |Республики (ед.)             |      |      |      |       |       ||4 |Подготовка котельных по      |  -   |  -   |40    |40     |40     ||  |учреждениям Министерства     |      |      |      |       |       ||  |образования и культуры       |      |      |      |       |       ||  |Кыргызской Республики (ед.)  |      |      |      |       |       ||5 |Подготовка котельных по      |  -   |  -   |  -   |  -    | 1     ||  |объектам Кыргызжилкоммунсоюза|      |      |      |       |       ||  |(ед.)                        |      |      |      |       |       ||6 |Обеспечение населения ТЭР    |      |      |      |       |       ||  |- уголь (тыс.тонн)           |1,4   | 1,95 | 2,65 | 2,85  | 5,09  ||7 |Обеспечить топливом по       |      |      |      |       |       ||  |учреждениям Министерства     |      |      |      |       |       ||  |здравоохранения Кыргызской   |      |      |      |       |       ||  |Республики                   |      |      |      |       |       ||  |газ (млн.куб.м)              |   -  |  -   |  -   |  -    |  -    ||  |мазут (тыс.т)                |   -  |  -   |  -   |  -    |  -    ||  |уголь (тыс.т)                | 0,152| 0,152| 0,152| 0,152 | 0,152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0,274| 0,755| 0,716| 0,856 | 1,556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0,035 | 0,035 ||10|Обеспечить топливом по       |      |      |      |       |       ||  |учреждениям Министерства     |      |      |      |       |       ||  |обороны Кыргызской Республики|      |      |      |       |       ||  |газ (млн.куб.м)              |   -  |  -   |  -   |   -   |  -    ||  |мазут (тыс.т)                |   -  |  -   |  -   |   -   |  -    ||  |уголь (тыс.т)                |   -  |  -   |  -   | 0,5037| 0,5037||11|Обеспечить топливом по       |      |      |      |       |       ||  |объектам Кыргызжилкоммунсоюза|      |      |      |       |       ||  |газ (млн.куб.м)              |   -  |  -   |  -   |   -   |  -    ||  |мазут (тыс.т)                |   -  |  -   |  -   |   -   |  -    ||  |уголь (тыс.т)                |   -  |  -   |  -   |   -   |  -    ||12|Перевести котельные          |   -  |  -   |  -   |   -   |  -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36,0   |51,0   |65,0  | 79,0  |  76,0  | 72,0  |  64,0  |           ||        |       |      |       |        |       |        |           ||        |       |      |       |        |       |        |           ||  1     |   -   |  -   |   -   |    -   |   -   |   -    |           ||        |       |      |       |        |       |        |           ||        |       |      |       |        |       |        |           ||        |       |      |       |        |       |        |           || 25     |21     |  -   |   -   |    -   |   -   |   -    |           ||        |       |      |       |        |       |        |           ||        |       |      |       |        |       |        |           ||        |       |      |       |        |       |        |           || 40     |33     |  -   |   -   |    -   |   -   |   -    |           ||        |       |      |       |        |       |        |           ||        |       |      |       |        |       |        |           ||        |       |      |       |        |       |        |           ||  -     |   -   |  -   |   -   |    -   |   -   |   -    |           ||        |       |      |       |        |       |        |           ||        |       |      |       |        |       |        |           ||        |       |      |       |        |       |        |           ||  5,56  | 5,96  | 5,64 |  2,6  |   1,9  |  1,85 |   1,25 |           ||        |       |      |       |        |       |        |           ||        |       |      |       |        |       |        |           ||        |       |      |       |        |       |        |           ||        |       |      |       |        |       |        |           ||  -     |   -   |  -   |   -   |    -   |   -   |   -    |           ||  -     |   -   |  -   |   -   |    -   |   -   |   -    |           ||  0,152 | 0,152 | 0,152|  0,152|   0,152|  0,152|   0,152|           ||        |       |      |       |        |       |        |           ||        |       |      |       |        |       |        |           ||        |       |      |       |        |       |        |           ||        |       |      |       |        |       |        |           ||  -     |   -   |  -   |   -   |    -   |   -   |   -    |           ||  -     |   -   |  -   |   -   |    -   |   -   |   -    |           ||  1,404 | 1,51  | 0,922|  0,628|   0,478|  0,328|   0,08 |           ||        |       |      |       |        |       |        |           ||        |       |      |       |        |       |        |           ||        |       |      |       |        |       |        |           ||        |       |      |       |        |       |        |           ||  -     |   -   |  -   |   -   |    -   |   -   |   -    |           ||  -     |   -   |  -   |   -   |    -   |   -   |   -    |           ||  0,035 | 0,035 |  -   |   -   |    -   |   -   |   -    |           ||        |       |      |       |        |       |        |           ||        |       |      |       |        |       |        |           ||        |       |      |       |        |       |        |           ||   -    |   -   |  -   |   -   |    -   |   -   |   -    |           ||   -    |   -   |  -   |   -   |    -   |   -   |   -    |           ||  0,5037| 0,5037|  -   |   -   |    -   |   -   |   -    |           ||        |       |      |       |        |       |        |           ||        |       |      |       |        |       |        |           ||   -    |   -   |  -   |   -   |    -   |   -   |   -    |           ||   -    |   -   |  -   |   -   |    -   |   -   |   -    |           ||   -    |   -   |  -   |   -   |    -   |   -   |   -    |           ||   -    |5 по   |  -   |   -   |    -   |   -   |   -    |           ||        |проекту|      |       |        |       |        |           ||        |АБР    |      |       |        |       |        |           ||        |       |      |       |        |       |        |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9</w:t>
      </w:r>
      <w:r>
        <w:rPr>
          <w:rFonts w:ascii="Arial" w:cs="Arial" w:eastAsia="Arial" w:hAnsi="Arial"/>
          <w:sz w:val="24"/>
          <w:szCs w:val="24"/>
        </w:rPr>
        <w:t xml:space="preserve">                                          к постановлению Правительства                                              Кыргызской Республики                                            от 3 мая 2001 года N 209                                 ЗАДАНИЕ                местному самоуправлению города Бишкек,                министерствам и ведомствам, управлению                "Бишкектеплокоммунэнерго" по подготовке                к осенне-зимнему периоду 2001/2002 года -----------------------------------------------------------------------|N |     Наименование мероприятий     |Ап-  |Май |Июнь | Июль  |Август||  |                                  |рель |    |     |       |      ||--|----------------------------------|-----|----|-----|-------|------|| 1|                  2               |   3 | 4  |  5  |   6   |   7  ||--|----------------------------------|-----|----|-----|-------|------||1 |Распределение и потребление       | 85,6|75,0| 75,0| 74,0  |76,0  ||  |электрической энергии             |     |    |     |       |      ||  |(млн.кВт.час)                     |     |    |     |       |      ||2 |Подготовка промышленных           |  -  | -  |  -  |   -   | 7    ||  |котельных связанных с             |     |    |     |       |      ||  |теплоснабжением населения         |     |    |     |       |      ||  |(ед.)                             |     |    |     |       |      ||3 |Подготовка котельных по           |  -  | -  | 12  | 12    |12    ||  |учреждениям Министерства          |     |    |     |       |      ||  |здравоохранения Кыргызской        |     |    |     |       |      ||  |Республики (ед.)                  |     |    |     |       |      ||4 |Подготовка котельных по           |  -  | -  | 22  | 22    |22    ||  |учреждениям Министерства          |     |    |     |       |      ||  |образования и культуры            |     |    |     |       |      ||  |Кыргызской Республики (ед.)       |     |    |     |       |      ||5 |Подготовка котельных по           |  -  | 8  |  6  |  7    | 6    ||  |объектам управления               |     |    |     |       |      ||  |"Бишкектеплокоммунэнерго"         |     |    |     |       |      ||  |(ед.)                             |     |    |     |       |      ||6 |Обеспечение населения ТЭР         |     |    |     |       |      ||  |- уголь (тыс.тонн)                |  -  | -  | 20  | 20    |30    ||7 |Обеспечить топливом по            |     |    |     |       |      ||  |учреждениям Министерства          |     |    |     |       |      ||  |здравоохранения Кыргызской        |     |    |     |       |      ||  |Республики                        |     |    |     |       |      ||  |газ (млн.куб.м)                   |  -  | -  |  -  |   -   | -    ||  |мазут (тыс.т)                     |  -  | -  |  -  |   -   | -    ||  |уголь (тыс.т)                     |  -  | -  |  -  |   -   | -    ||8 |Обеспечить топливом по            |     |    |     |       |      ||  |учреждениям Министерства          |     |    |     |       |      ||  |образования и культуры            |     |    |     |       |      ||  |Кыргызской Республики             |     |    |     |       |      ||  |газ (млн.куб.м)                   |  -  | -  |  -  |  -    | -    ||  |мазут (тыс.т)                     |  -  | -  |  -  |  -    | -    ||  |уголь (тыс.т)                     |  -  | -  |  1  |  1    | 1    ||9 |Обеспечить топливом по            |     |    |     |       |      ||  |учреждениям Министерства          |     |    |     |       |      ||  |внутренних дел Кыргызской         |     |    |     |       |      ||  |Республики                        |     |    |     |       |      ||  |газ (млн.куб.м)                   |  -  | -  |  -  |   -   |  -   ||  |мазут (тыс.т)                     |  -  | -  |  -  |   -   |  -   ||  |уголь (тыс.т)                     |  -  | -  |  -  |  0,038| 0,038||10|Обеспечить топливом по            |     |    |     |       |      ||  |учреждениям Министерства          |     |    |     |       |      ||  |обороны Кыргызской Республики     |     |    |     |       |      ||  |газ (млн.куб.м)                   |  -  | -  |  -  |   -   |  -   ||  |мазут (тыс.т)                     |  -  | -  |  -  |   -   |  -   ||  |уголь (тыс.т)                     |  -  | -  |  -  |  0,410| 0,410||11|Обеспечить топливом по            |     |    |     |       |      ||  |объектам управления               |     |    |     |       |      ||  |"Бишкектеплокоммунэнерго"         |     |    |     |       |      ||  |(ед.)                             |     |    |     |       |      ||  |газ (млн.куб.м)                   |  -  | -  |  -  |   -   |  -   ||  |мазут (тыс.т)                     |  -  | -  |  -  |   -   |  -   ||  |уголь (тыс.т)                     |  -  | -  |  -  |   -   |  -   ||12|Перевести котельные               |  -  | -  |  -  |   -   | 1    ||  |работающие на электроэнергии      |     |    |     |       |      ||  |на местные топливные ресурсы      |     |    |     |       |      ||  |(ед.)                             |     |    |     |       |      |----------------------------------------------------------------------------------------------------------------------------------------------|Сентябрь|Октябрь|Ноябрь|Декабрь| Январь |Февраль|  Март  |Примечание ||        |       |      |       |  2002  |  2002 |  2002  |           ||--------|-------|------|-------|--------|-------|--------|-----------||    8   |   9   |  10  |   11  |   12   |   13  |   14   |     15    ||--------|-------|------|-------|--------|-------|--------|-----------||  76,0  |113,0  | 158,0| 182,0 |  208,7 | 162,0 |  142,0 |           ||        |       |      |       |        |       |        |           ||        |       |      |       |        |       |        |           ||   -    |   -   |  -   |   -   |    -   |   -   |   -    |           ||        |       |      |       |        |       |        |           ||        |       |      |       |        |       |        |           ||        |       |      |       |        |       |        |           ||  12    |   -   |  -   |   -   |    -   |   -   |   -    |           ||        |       |      |       |        |       |        |           ||        |       |      |       |        |       |        |           ||        |       |      |       |        |       |        |           ||  23    |   -   |  -   |   -   |    -   |   -   |   -    |           ||        |       |      |       |        |       |        |           ||        |       |      |       |        |       |        |           ||        |       |      |       |        |       |        |           ||  25    |   -   |  -   |   -   |    -   |   -   |   -    |           ||        |       |      |       |        |       |        |           ||        |       |      |       |        |       |        |           ||        |       |      |       |        |       |        |           ||        |       |      |       |        |       |        |           ||   -    |   -   |  -   |   -   |    -   |   -   |   -    |           ||        |       |      |       |        |       |        |           ||        |       |      |       |        |       |        |           ||        |       |      |       |        |       |        |           ||        |       |      |       |        |       |        |           ||   -    |   -   |  -   |   -   |    -   |   -   |   -    |           ||   -    |   -   |  -   |   -   |    -   |   -   |   -    |           ||   -    |   -   |  -   |   -   |    -   |   -   |   -    |           ||        |       |      |       |        |       |        |           ||        |       |      |       |        |       |        |           ||        |       |      |       |        |       |        |           ||        |       |      |       |        |       |        |           ||   -    |   -   |  -   |   -   |    -   |   -   |   -    |           ||   -    |   -   |  -   |   -   |    -   |   -   |   -    |           ||   1    |  1    |  -   |   -   |    -   |   -   |   -    |           ||        |       |      |       |        |       |        |           ||        |       |      |       |        |       |        |           ||        |       |      |       |        |       |        |           ||        |       |      |       |        |       |        |           ||    -   |   -   |  -   |   -   |    -   |   -   |   -    |           ||    -   |   -   |  -   |   -   |    -   |   -   |   -    |           ||   0,038|  0,038|  -   |   -   |    -   |   -   |   -    |           ||        |       |      |       |        |       |        |           ||        |       |      |       |        |       |        |           ||        |       |      |       |        |       |        |           ||   -    |   -   |  -   |   -   |    -   |   -   |   -    |           ||   -    |   -   |  -   |   -   |    -   |   -   |   -    |           ||   0,410|  0,410|  -   |   -   |    -   |   -   |   -    |           ||        |       |      |       |        |       |        |Завоз по   ||        |       |      |       |        |       |        |мере рас-  ||        |       |      |       |        |       |        |ходования  ||        |       |      |       |        |       |        |           ||   -    |   -   |  -   |   -   |    -   |   -   |   -    |   21,728  ||   -    |   -   |  -   |   -   |    -   |   -   |   -    |    2      ||   -    |   -   |  -   |   -   |    -   |   -   |   -    |   15      ||   1    |   -   |  -   |   -   |    -   |   -   |   -    |           ||        |       |      |       |        |       |        |           ||        |       |      |       |        |       |        |           ||        |       |      |       |        |       |        |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10</w:t>
      </w:r>
      <w:r>
        <w:rPr>
          <w:rFonts w:ascii="Arial" w:cs="Arial" w:eastAsia="Arial" w:hAnsi="Arial"/>
          <w:sz w:val="24"/>
          <w:szCs w:val="24"/>
        </w:rPr>
        <w:t xml:space="preserve">                                          к постановлению Правительства                                              Кыргызской Республики                                            от 3 мая 2001 года N 209                                 ЗАДАНИЕ            Министерству внешней торговли и промышленности            Кыргызской Республики по поставке угля и мазута                 на тепловые станции АО "Кыргызэнерго"                 для подготовки к отопительному сезону                 осенне-зимнего периода 2001/2002 года                                 (уголь, мазут - тыс.т, газ - млн.куб.м)-----------------------------------------------------------------------|                     |Остаток|Необходимо|     График поставки|                     |1.04.01|поставить |-----------------------------|                     |г.     |во 2-4 кв.|           2001 г.|                     |       |2001 г. и |-----------------------------|                     |       |1 кв.     |Апрель|Май|Июнь|II кв.|Июль ||                     |       |2002 г.   |      |   |    |      |     ||---------------------|-------|----------|------|---|----|------|-----||          1          |   2   |    3     |   4  | 5 |  6 |   7  |  8  ||---------------------|-------|----------|------|---|----|------|-----||ТЭЦ г.Бишкек         |       |          |      |   |    |      |     ||Уголь                |       |   100    |   5  |5  | 5  | 15   | 7   ||В том числе Кара-Кече|       |   100    |   5  |5  | 5  | 15   | 7   ||Мазут                |       |     -    |   -  | - |  - |   -  |  -  ||ТЭЦ г.Ош             |       |          |      |   |    |      |     ||Мазут                |       |    25    |   1,5|1,5| 1,5|  4,5 | 2,5 |----------------------------------------------------------------------------------------------------------------------------------------------                                                               |Ответ-|---------------------------------------------------------------|ствен-|                                     |          2002 г.        |ные   |-------------------------------------|-------------------------|      ||Ав- |Сен- |III |Ок-  |Ноябрь|Декабрь|IV  |Январь|Фев-|Март|I  |      ||густ|тябрь|кв. |тябрь|      |       |кв. |      |раль|    |кв.|      ||----|-----|----|-----|------|-------|----|------|----|----|---|------||  9 |  10 | 11 |  12 |  13  |  14   | 15 |  16  | 17 | 18 | 19|  20  ||----|-----|----|-----|------|-------|----|------|----|----|---|------||    |     |    |     |      |       |    |      |    |    |   |      || 7  |  8  |22  | 12  | 12   |  12   |36  |   9  |  9 |  9 | 27|      || 7  |  8  |22  | 12  | 12   |  12   |36  |   9  |  9 |  9 | 27|      ||  - |  -  |  - |  -  |   -  |   -   | -  |   -  |  - |  - | - |      ||    |     |    |     |      |       |    |      |    |    |   |      || 2,5|  3,0| 8,0|  2,5|  2,5 |   2,5 | 7,5|   -  |  - |  - | - |АО КНГ|-----------------------------------------------------------------------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11</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"Кыргызнефтегаз"                 по поставке природного газа и мазута                 в осенне-зимний период 2001/2002 года                                        (мазут - тыс.т, газ - млн.куб.м)-----------------------------------------------------------------------|                     |Остаток|Необходимо|     График поставки|                     |1.04.01|поставить |-----------------------------|                     |г.     |во 2-4 кв.|           2001 г.|                     |       |2001 г. и |-----------------------------|                     |       |1 кв.     |Апрель|Май|Июнь|II кв.|Июль ||                     |       |2002 г.   |      |   |    |      |     ||---------------------|-------|----------|------|---|----|------|-----||          1          |   2   |    3     |   4  | 5 |  6 |   7  |  8  ||---------------------|-------|----------|------|---|----|------|-----||Поставка топливных   |       |          |      |   |    |      |     ||ресурсов             |       |          |      |   |    |      |     ||Природного газа      |       |   30,0   |  2,2 |2,2|2,2 |  6,6 | 2,2 ||В том числе:         |       |          |      |   |    |      |     ||Для населения        |       |   14,0   |  1   |0,9|0,9 |  2,8 | 0,9 ||ТЭЦ г.Ош             |       |          |      |   |    |      |     ||Мазут                |       |   25     |  1,5 |1,5|1,5 |  4,5 | 2,5 |----------------------------------------------------------------------------------------------------------------------------------------------                                                               |Ответ-|---------------------------------------------------------------|ствен-|                                          |       2002 г.      |ные   |------------------------------------------|--------------------|      ||Август|Сен- |III|Ок-  |Ноябрь|Декабрь|IV |Январь|Фев-|Март|I  |      ||      |тябрь|кв.|тябрь|      |       |кв.|      |раль|    |кв.|      ||------|-----|---|-----|------|-------|---|------|----|----|---|------||   9  |  10 | 11|  12 |  13  |  14   | 15|  16  | 17 | 18 | 19|  20  ||------|-----|---|-----|------|-------|---|------|----|----|---|------||      |     |   |     |      |       |   |      |    |    |   |      ||      |     |   |     |      |       |   |      |    |    |   |      ||  2,2 | 2,2 |6,6| 2,6 |  2,8 |  2,9  |8,3|  2,9 | 2,9| 2,7|8,5|      ||      |     |   |     |      |       |   |      |    |    |   |      ||  0,9 | 1   |2,8| 1,4 |  1,4 |  1,5  |4,3|  1,5 | 1,4| 1,2|4,1|      ||      |     |   |     |      |       |   |      |    |    |   |      ||  2,5 | 3,0 |8,0| 2,5 |  2,5 |  2,5  |7,5|   -  |  - |  - | - |      |-----------------------------------------------------------------------      Руководитель Аппарата Премьер-министра     Министр Кыргызской Республики                     К.Укулов                                                    Приложение 12                                          к постановлению Правительства                                              Кыргызской Республики                                            от 3 мая 2001 года N 209                                 ЗАДАНИЕ            Бишкектеплокоммунэнерго и Кыргызжилкоммунсоюзу         по подготовке отопительных котельных к отопительному             сезону осенне-зимнего периода 2001/2002 года -----------------------------------------------------------------------|   Наименование   |   Всего  |В том числе работающих на:|   Годовая  ||      области     |котельных,|--------------------------|потребность,||                  |   штук   |газ| мазут,|уголь|  эл.   |   тыс.тн.  ||                  |          |   |солярка|     |энергии |------------||                  |          |   |       |     |        |уголь|мазут ||------------------|----------|---|-------|-----|--------|-----|------||г.Бишкек          |     52   | 22|    2  |  21 |    7   | 15,0|  2,0 ||Джалал-Абад       |     44   | 17|    3  |  19 |    5   | 10,5|  7,5 ||Таласская         |     11   | - |    1  |   8 |    2   |  6,0|  1,5 ||Чуйская           |     45   | 12|   14  |  19 |    -   | 61,0| 13,2 ||Иссык-Кульская    |     44   | - |    3  |  19 |   22   | 68,0|  1,5 ||Баткенская        |      1   | - |    -  |  -  |    1   |  1,0|   -  ||Нарынская         |     29   | - |    -  |  18 |   11   | 12,0|   -  ||Ошская            |     67   |  7|    5  |  39 |   16   | 15,0|  5,0 ||по Республике     |          |   |       |     |        |     |      ||Всего:            |    293   | 58|   28  | 143 |   64   |188,5| 30,7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13</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"Кыргызэнерго" по подготовке            тепловых и гидроэлектростанций, электрических и             тепловых сетей к эксплуатации в осенне-зимний                         период 2001/2002 года -----------------------------------------------------------------------|N|Наименование оборудования|  Ед.  |Всего по|       2001 год         || |                         | измер.|  АО КЭ |------------------------|| |                         |       |        |  I  |  II  | III | IV  ||-|-------------------------|-------|--------|-----|------|-----|-----|| |  Электрические станции  |       |        |     |      |     |     ||1|Энергетические котлы     |шт/т,  |3/440   |  -  |  -   |1/120|2/   || |                         |пара/ч |        |     |      |     | 320 ||2|Турбоагрегаты            |МВт    |2/95    |  -  |1/35  |1/60 | -   ||3|Гидроагрегаты            |шт/МВт |6/800   |  -  |2/500 |1/45 |3/   || |                         |       |        |     |      |     | 255 || |  Тепловые сети          |       |        |     |      |     |     ||4|Ремонт тепловых сетей    |п/м    |  3000  |544  | 964  | 998 | 494 || |в том числе:             |       |        |     |      |     |     || |магистральных            |п/м    |   200  |  -  | 120  |  -  |  80 || |распределительных        |п/м    |  2800  |544  | 844  | 998 | 414 || |  Передающие сети        |       |        |     |      |     |     ||5|Линии электропередачи    |       |        |     |      |     |     || |ВЛ-35 кВ и выше          |км     |  1581,3| 26,2| 492,3|866,3|196,5||6|Подстанции 35 кВ и выше  |шт/МВА |  33/362|5/   |12/   |13/  |3/   || |                         |       |        |35,9 |156,5 |143,3|26,3 || |  Распределительные сети |       |        |     |      |     |     ||7|ВЛ-0,4-10 кВ             |км     |  6760  |955  |1303  |2712 |1790 || |В том числе по областям и|       |        |     |      |     |     || |гор. Бишкек              |       |        |     |      |     |     || |гор. Бишкек              |км     |   240  | 10  |  68  |  92 |  70 || |Ошская                   |км     |   905  |135  | 155  | 350 | 265 || |Жалал-Абадская           |км     |  1340  |210  | 220  | 550 | 360 || |Таласская                |км     |   720  |130  | 180  | 250 | 160 || |Чуйская                  |км     |  1490  |240  | 260  | 580 | 410 || |Нарынская                |км     |   730  | 60  | 170  | 330 | 170 || |Иссык Кульская           |км     |   800  |110  | 130  | 350 | 210 || |Баткенская               |км     |   535  | 60  | 120  | 210 | 145 |-----------------------------------------------------------------------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14</w:t>
      </w:r>
      <w:r>
        <w:rPr>
          <w:rFonts w:ascii="Arial" w:cs="Arial" w:eastAsia="Arial" w:hAnsi="Arial"/>
          <w:sz w:val="24"/>
          <w:szCs w:val="24"/>
        </w:rPr>
        <w:t xml:space="preserve">                                          к постановлению Правительства                                              Кыргызской Республики                                            от 3 мая 2001 года N 209                                 ЗАДАНИЕ             акционерному обществу "Кыргызгаз" по поставке                природного и сжиженного газа населению                 в осенне-зимний период 2001/2002 года                                   (газ - млн.куб.м, сжж.газ - тыс.тонн)-----------------------------------------------------------------------|                     |Остаток|Необходимо|     График поставки|                     |1.04.01|поставить |-----------------------------|                     |г.     |во 4 кв.  |           2001 г.|                     |       |2001 г. и |-----------------------------|                     |       |1 кв.     |Апрель|Май|Июнь|II кв.|Июль ||                     |       |2002 г.   |      |   |    |      |     ||---------------------|-------|----------|------|---|----|------|-----||          1          |   2   |    3     |   4  | 5 |  6 |   7  |  8  ||---------------------|-------|----------|------|---|----|------|-----||Поставка газа для    |       |          |      |   |    |      |     ||населения            |       |          |      |   |    |      |     ||В том числе:         |       |          |      |   |    |      |     ||Природного газа      |   -   |  267,4   |      |   |    |      |     ||Сжиженного газа      | 0,4696|    1,85  |      |   |    |      |     |----------------------------------------------------------------------------------------------------------------------------------------------                                                                      |----------------------------------------------------------------------|                                              |        2002 г.        |----------------------------------------------|-----------------------||Ав-  |Сен- |III|Октябрь|Ноябрь|Декабрь| IV   |Январь| Фев-|Март|I кв.||густ |тябрь|кв.|       |      |       | кв.  |      | раль|    |     ||-----|-----|---|-------|------|-------|------|------|-----|----|-----||  9  |  10 | 11|   12  |  13  |  14   |  15  |  16  |  17 | 18 | 19  ||-----|-----|---|-------|------|-------|------|------|-----|----|-----||     |     |   |       |      |       |      |      |     |    |     ||     |     |   |       |      |       |      |      |     |    |     ||     |     |   |       |      |       |      |      |     |    |     ||     |     |   | 43,8  | 43,8 | 47,8  |131,4 | 49,6 |45,0 |41,5|136,1||     |     |   |  0,35 |  0,35|  0,35 |  1,05|  0,25| 0,25| 0,3|  0,8|-----------------------------------------------------------------------      Руководитель Аппарата Премьер-министра     Министр Кыргызской Республики                     К.Укулов                                             </w:t>
      </w:r>
      <w:r>
        <w:rPr>
          <w:rFonts w:ascii="Arial" w:cs="Arial" w:eastAsia="Arial" w:hAnsi="Arial"/>
          <w:sz w:val="24"/>
          <w:szCs w:val="24"/>
        </w:rPr>
        <w:t xml:space="preserve">       Приложение 15</w:t>
      </w:r>
      <w:r>
        <w:rPr>
          <w:rFonts w:ascii="Arial" w:cs="Arial" w:eastAsia="Arial" w:hAnsi="Arial"/>
          <w:sz w:val="24"/>
          <w:szCs w:val="24"/>
        </w:rPr>
        <w:t xml:space="preserve">                                          к постановлению Правительства                                              Кыргызской Республики                                            от 3 мая 2001 года N 209                                 ЗАДАНИЕ                   на заготовку топлива на котельных              Кыргызжилкоммунсоюза на отопительный сезон                 осенне-зимнего периода 2001/2002 года -----------------------------------------------------------------------|N|      Наименование областей        | Уголь (тыс.т) | Мазут (тыс.т) || |                                   |---------------|---------------|| |                                   | всего |IV кв. | всего |IV кв. ||-|-----------------------------------|-------|-------|-------|-------||1|Ошская                             |       |       |       |       || |Всего:                             | 16,0  |   9,6 |   5,0 |  3,0  || |централизовано                     | 12,5  |   7,5 |   4,0 |  2,4  || |из бюджета области                 |  3,5  |   2,1 |   1,0 |  0,6  ||2|Жалал-Абадская                     |       |       |       |       || |Всего:                             | 10,5  |   6,3 |   7,5 |  4,5  || |централизовано                     |  8,0  |   4,8 |   7,0 |  4,2  || |из бюджета области                 |  2,5  |   1,5 |   0,5 |  0,3  ||3|Таласская                          |       |       |       |       || |Всего:                             |  6,0  |   3,6 |   1,5 |  0,9  || |централизовано                     |  4,0  |   2,4 |   1,2 |  0,72 || |из бюджета области                 |  2,0  |   1,2 |   0,3 |  0,18 ||4|Нарынская                          |       |       |       |       || |Всего:                             | 12,0  |   7,2 |    -  |   -   || |централизовано                     |  9,0  |   5,4 |    -  |   -   || |из бюджета области                 |  3,0  |   1,8 |    -  |   -   ||5|Баткенская                         |       |       |       |       || |Всего:                             |   -   |    -  |    -  |   -   || |централизовано                     |   -   |    -  |    -  |   -   || |из бюджета области                 |   -   |    -  |    -  |   -   ||6|Иссык-Кульская                     |       |       |       |       || |Всего:                             | 68,0  |  40,8 |   1,5 |  0,9  || |централизовано                     | 53,0  |  31,8 |   1,5 |  0,9  || |из бюджета области                 | 15,0  |   9,0 |    -  |   -   ||7|Чуйская, в т.ч. ПО "ЭТВ"           |       |       |       |       || |Всего:                             | 61,0  |  36,6 |  13,2 |  7,92 || |централизовано                     | 50,0  |  30,0 |  11,6 |  6,96 || |из бюджета области                 | 11,0  |   6,6 |   1,6 |  0,96 || |В т.ч. Кара-Балта ТЭЦ - ПО "ЭТВ"   |       |       |       |       || |Всего:                             | 46,0  |  27,6 |   1,6 |       || |централизовано                     | 38,0  |  22,8 |   1,6 |  0,96 || |из бюджета области                 |  8,0  |   4,8 |    -  |  0,96 ||8|Итого по республике                |       |       |       |       || |Всего:                             |173,5  | 104,1 |  28,7 | 17,22 || |централизовано                     |136,5  |  81,9 |  25,3 | 15,18 || |из бюджета области                 | 37,0  |  22,2 |   3,4 |  2,04 |-----------------------------------------------------------------------      Руководитель Аппарата Премьер-министра     Министр Кыргызской Республики                     К.Укулов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98pqlk-r5vjcrn3sbpry">
      <w:r>
        <w:rPr>
          <w:rFonts w:ascii="Arial" w:cs="Arial" w:eastAsia="Arial" w:hAnsi="Arial"/>
          <w:color w:val="132D3F"/>
          <w:sz w:val="16"/>
          <w:szCs w:val="16"/>
          <w:u w:val="single"/>
        </w:rPr>
        <w:t xml:space="preserve">dalil.kg/document/6780</w:t>
      </w:r>
    </w:hyperlink>
  </w:p>
  <w:p>
    <w:pPr>
      <w:spacing w:after="0" w:before="40"/>
      <w:jc w:val="center"/>
    </w:pPr>
    <w:hyperlink w:history="1" r:id="rId5lcy7fnp5-wd8ep004c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u4xaihk3clvbltsueag" Type="http://schemas.openxmlformats.org/officeDocument/2006/relationships/hyperlink" Target="https://dalil.kg/document/53418" TargetMode="External"/><Relationship Id="rIdwyxp7kmlq7lksw-afvxmr" Type="http://schemas.openxmlformats.org/officeDocument/2006/relationships/hyperlink" Target="https://dalil.kg/document/6780#0" TargetMode="External"/><Relationship Id="rIdd8ovetwxirdwefd5ksol1" Type="http://schemas.openxmlformats.org/officeDocument/2006/relationships/hyperlink" Target="https://dalil.kg/document/6780#1" TargetMode="External"/><Relationship Id="rIdnxkdcbdcvc3hwmkovr-ka" Type="http://schemas.openxmlformats.org/officeDocument/2006/relationships/hyperlink" Target="https://dalil.kg/document/6780#2" TargetMode="External"/><Relationship Id="rIdcv2vravio54cxq_as96kk" Type="http://schemas.openxmlformats.org/officeDocument/2006/relationships/hyperlink" Target="https://dalil.kg/document/6780#&amp;" TargetMode="External"/><Relationship Id="rId53wrt29vwqk79g4h-c8e1" Type="http://schemas.openxmlformats.org/officeDocument/2006/relationships/hyperlink" Target="https://dalil.kg/document/6780##" TargetMode="External"/><Relationship Id="rIdlpyv_-umlncdqxgx0ilmg" Type="http://schemas.openxmlformats.org/officeDocument/2006/relationships/hyperlink" Target="https://dalil.kg/document/410" TargetMode="External"/><Relationship Id="rIdiitifrzqjtbt0t1o2j3xs" Type="http://schemas.openxmlformats.org/officeDocument/2006/relationships/hyperlink" Target="https://dalil.kg/document/6780#\" TargetMode="External"/><Relationship Id="rIdh3zerc6lxkcvjn2bb7gcv" Type="http://schemas.openxmlformats.org/officeDocument/2006/relationships/hyperlink" Target="https://dalil.kg/document/6780#?" TargetMode="External"/><Relationship Id="rId427emgyvwhv3rakcoarkn"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98pqlk-r5vjcrn3sbpry" Type="http://schemas.openxmlformats.org/officeDocument/2006/relationships/hyperlink" Target="https://dalil.kg/document/6780" TargetMode="External"/><Relationship Id="rId5lcy7fnp5-wd8ep004c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2026-09-24T06:14:44.015Z</dcterms:created>
  <dcterms:modified xsi:type="dcterms:W3CDTF">2026-09-24T06:14:44.015Z</dcterms:modified>
</cp:coreProperties>
</file>

<file path=docProps/custom.xml><?xml version="1.0" encoding="utf-8"?>
<Properties xmlns="http://schemas.openxmlformats.org/officeDocument/2006/custom-properties" xmlns:vt="http://schemas.openxmlformats.org/officeDocument/2006/docPropsVTypes"/>
</file>